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A1BCC" w14:textId="07F7C793" w:rsidR="004E31A7" w:rsidRDefault="004E31A7" w:rsidP="004E3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работы МО классных руководителей за 1 полугодие 2024-2025 г.</w:t>
      </w:r>
    </w:p>
    <w:p w14:paraId="289BDAEF" w14:textId="77777777" w:rsidR="00907506" w:rsidRDefault="00907506">
      <w:pPr>
        <w:rPr>
          <w:rFonts w:ascii="Times New Roman" w:hAnsi="Times New Roman" w:cs="Times New Roman"/>
          <w:sz w:val="24"/>
          <w:szCs w:val="24"/>
        </w:rPr>
      </w:pPr>
      <w:r w:rsidRPr="00907506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0750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07506">
        <w:rPr>
          <w:rFonts w:ascii="Times New Roman" w:hAnsi="Times New Roman" w:cs="Times New Roman"/>
          <w:sz w:val="24"/>
          <w:szCs w:val="24"/>
        </w:rPr>
        <w:t xml:space="preserve"> учебном году выбрана методическая тема МО классных руководителей: </w:t>
      </w:r>
      <w:r w:rsidRPr="00907506">
        <w:rPr>
          <w:rFonts w:ascii="Times New Roman" w:hAnsi="Times New Roman" w:cs="Times New Roman"/>
          <w:b/>
          <w:bCs/>
          <w:sz w:val="24"/>
          <w:szCs w:val="24"/>
        </w:rPr>
        <w:t>«Развитие профессиональной компетенции классного руководителя как основы повышения качества воспитания и его эффективности для создания комфортной, современной образовательной среды».</w:t>
      </w:r>
      <w:r w:rsidRPr="00907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7C953" w14:textId="01F6E160" w:rsidR="00EA2FB7" w:rsidRDefault="00907506">
      <w:pPr>
        <w:rPr>
          <w:rFonts w:ascii="Times New Roman" w:hAnsi="Times New Roman" w:cs="Times New Roman"/>
          <w:sz w:val="24"/>
          <w:szCs w:val="24"/>
        </w:rPr>
      </w:pPr>
      <w:r w:rsidRPr="00907506">
        <w:rPr>
          <w:rFonts w:ascii="Times New Roman" w:hAnsi="Times New Roman" w:cs="Times New Roman"/>
          <w:sz w:val="24"/>
          <w:szCs w:val="24"/>
        </w:rPr>
        <w:t xml:space="preserve">Цель работы МО: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07506">
        <w:rPr>
          <w:rFonts w:ascii="Times New Roman" w:hAnsi="Times New Roman" w:cs="Times New Roman"/>
          <w:sz w:val="24"/>
          <w:szCs w:val="24"/>
        </w:rPr>
        <w:t>епрерывное совершенствование уровня педагогического мастерства классных руководителей, их компетентности в воспитании в соответствии с методической темой, его компетентности в области воспитания; освоение новых технологий, направленных для раскрытия способностей каждого обучающегося.</w:t>
      </w:r>
    </w:p>
    <w:p w14:paraId="4BF607B9" w14:textId="760C356D" w:rsidR="00907506" w:rsidRPr="00907506" w:rsidRDefault="00907506">
      <w:pPr>
        <w:rPr>
          <w:rFonts w:ascii="Times New Roman" w:hAnsi="Times New Roman" w:cs="Times New Roman"/>
          <w:sz w:val="24"/>
          <w:szCs w:val="24"/>
        </w:rPr>
      </w:pPr>
      <w:r w:rsidRPr="00907506">
        <w:rPr>
          <w:rFonts w:ascii="Times New Roman" w:hAnsi="Times New Roman" w:cs="Times New Roman"/>
          <w:sz w:val="24"/>
          <w:szCs w:val="24"/>
        </w:rPr>
        <w:t>Классные руководители в течение года решали поставленные задачи:</w:t>
      </w:r>
    </w:p>
    <w:p w14:paraId="48D3C386" w14:textId="45E42B2C" w:rsidR="00907506" w:rsidRPr="00907506" w:rsidRDefault="00907506" w:rsidP="009075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506">
        <w:rPr>
          <w:rFonts w:ascii="Times New Roman" w:hAnsi="Times New Roman" w:cs="Times New Roman"/>
          <w:sz w:val="24"/>
          <w:szCs w:val="24"/>
        </w:rPr>
        <w:t>Создать условия для развития и совершенствования педагогического мастерства</w:t>
      </w:r>
    </w:p>
    <w:p w14:paraId="5E527235" w14:textId="79F29278" w:rsidR="00907506" w:rsidRDefault="003A0E05" w:rsidP="003A0E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7506" w:rsidRPr="00907506">
        <w:rPr>
          <w:rFonts w:ascii="Times New Roman" w:hAnsi="Times New Roman" w:cs="Times New Roman"/>
          <w:sz w:val="24"/>
          <w:szCs w:val="24"/>
        </w:rPr>
        <w:t>каждого классного руководителя в рамках требований муниципального плана на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9EA1049" w14:textId="149B0559" w:rsidR="003A0E05" w:rsidRDefault="003A0E05" w:rsidP="003A0E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2024-2025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EF3D597" w14:textId="1C50A63C" w:rsidR="003A0E05" w:rsidRPr="003A0E05" w:rsidRDefault="003A0E05" w:rsidP="003A0E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0E05">
        <w:rPr>
          <w:rFonts w:ascii="Times New Roman" w:hAnsi="Times New Roman" w:cs="Times New Roman"/>
          <w:sz w:val="24"/>
          <w:szCs w:val="24"/>
        </w:rPr>
        <w:t>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05">
        <w:rPr>
          <w:rFonts w:ascii="Times New Roman" w:hAnsi="Times New Roman" w:cs="Times New Roman"/>
          <w:sz w:val="24"/>
          <w:szCs w:val="24"/>
        </w:rPr>
        <w:t>овладению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05">
        <w:rPr>
          <w:rFonts w:ascii="Times New Roman" w:hAnsi="Times New Roman" w:cs="Times New Roman"/>
          <w:sz w:val="24"/>
          <w:szCs w:val="24"/>
        </w:rPr>
        <w:t>классными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05">
        <w:rPr>
          <w:rFonts w:ascii="Times New Roman" w:hAnsi="Times New Roman" w:cs="Times New Roman"/>
          <w:sz w:val="24"/>
          <w:szCs w:val="24"/>
        </w:rPr>
        <w:t>руководителями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05">
        <w:rPr>
          <w:rFonts w:ascii="Times New Roman" w:hAnsi="Times New Roman" w:cs="Times New Roman"/>
          <w:sz w:val="24"/>
          <w:szCs w:val="24"/>
        </w:rPr>
        <w:t>современными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05">
        <w:rPr>
          <w:rFonts w:ascii="Times New Roman" w:hAnsi="Times New Roman" w:cs="Times New Roman"/>
          <w:sz w:val="24"/>
          <w:szCs w:val="24"/>
        </w:rPr>
        <w:t>педагогическими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05">
        <w:rPr>
          <w:rFonts w:ascii="Times New Roman" w:hAnsi="Times New Roman" w:cs="Times New Roman"/>
          <w:sz w:val="24"/>
          <w:szCs w:val="24"/>
        </w:rPr>
        <w:t>технологиями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05">
        <w:rPr>
          <w:rFonts w:ascii="Times New Roman" w:hAnsi="Times New Roman" w:cs="Times New Roman"/>
          <w:sz w:val="24"/>
          <w:szCs w:val="24"/>
        </w:rPr>
        <w:t>воспитательного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05">
        <w:rPr>
          <w:rFonts w:ascii="Times New Roman" w:hAnsi="Times New Roman" w:cs="Times New Roman"/>
          <w:sz w:val="24"/>
          <w:szCs w:val="24"/>
        </w:rPr>
        <w:t>процесса,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05">
        <w:rPr>
          <w:rFonts w:ascii="Times New Roman" w:hAnsi="Times New Roman" w:cs="Times New Roman"/>
          <w:sz w:val="24"/>
          <w:szCs w:val="24"/>
        </w:rPr>
        <w:t>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05">
        <w:rPr>
          <w:rFonts w:ascii="Times New Roman" w:hAnsi="Times New Roman" w:cs="Times New Roman"/>
          <w:sz w:val="24"/>
          <w:szCs w:val="24"/>
        </w:rPr>
        <w:t>творческого потенциала педагогов, прохождению курсовой подготовки.</w:t>
      </w:r>
    </w:p>
    <w:p w14:paraId="2553502D" w14:textId="58A9BF15" w:rsidR="003A0E05" w:rsidRPr="003A0E05" w:rsidRDefault="003A0E05" w:rsidP="003A0E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0E05">
        <w:rPr>
          <w:rFonts w:ascii="Times New Roman" w:hAnsi="Times New Roman" w:cs="Times New Roman"/>
          <w:sz w:val="24"/>
          <w:szCs w:val="24"/>
        </w:rPr>
        <w:t xml:space="preserve">Создавать условия для формирования у воспитанников привычки к здоровому образу жизни. </w:t>
      </w:r>
    </w:p>
    <w:p w14:paraId="0837A7F7" w14:textId="1CF157FE" w:rsidR="003A0E05" w:rsidRPr="003A0E05" w:rsidRDefault="003A0E05" w:rsidP="003A0E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0E05">
        <w:rPr>
          <w:rFonts w:ascii="Times New Roman" w:hAnsi="Times New Roman" w:cs="Times New Roman"/>
          <w:sz w:val="24"/>
          <w:szCs w:val="24"/>
        </w:rPr>
        <w:t xml:space="preserve">Создавать условия для воспитания и развития нравственных качеств личности через привитие любви к малой родине путём формирования гражданской позиции, гражданского отношения к школе, семье, обществу. </w:t>
      </w:r>
    </w:p>
    <w:p w14:paraId="5A336B7F" w14:textId="531736D6" w:rsidR="003A0E05" w:rsidRPr="003A0E05" w:rsidRDefault="003A0E05" w:rsidP="003A0E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0E05">
        <w:rPr>
          <w:rFonts w:ascii="Times New Roman" w:hAnsi="Times New Roman" w:cs="Times New Roman"/>
          <w:sz w:val="24"/>
          <w:szCs w:val="24"/>
        </w:rPr>
        <w:t>Строить воспитательную работу в классном коллективе с учетом</w:t>
      </w:r>
      <w:r w:rsidR="00EB7F73">
        <w:rPr>
          <w:rFonts w:ascii="Times New Roman" w:hAnsi="Times New Roman" w:cs="Times New Roman"/>
          <w:sz w:val="24"/>
          <w:szCs w:val="24"/>
        </w:rPr>
        <w:t xml:space="preserve"> </w:t>
      </w:r>
      <w:r w:rsidRPr="003A0E05">
        <w:rPr>
          <w:rFonts w:ascii="Times New Roman" w:hAnsi="Times New Roman" w:cs="Times New Roman"/>
          <w:sz w:val="24"/>
          <w:szCs w:val="24"/>
        </w:rPr>
        <w:t xml:space="preserve">индивидуальности и ценности личности каждого ученика. Через индивидуальность конкретного ребенка высветить и сделать более осознанными общезначимые, социальные позиции личности.  </w:t>
      </w:r>
    </w:p>
    <w:p w14:paraId="01AFCCE5" w14:textId="5A2ED73B" w:rsidR="003A0E05" w:rsidRPr="003A0E05" w:rsidRDefault="003A0E05" w:rsidP="003A0E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0E05">
        <w:rPr>
          <w:rFonts w:ascii="Times New Roman" w:hAnsi="Times New Roman" w:cs="Times New Roman"/>
          <w:sz w:val="24"/>
          <w:szCs w:val="24"/>
        </w:rPr>
        <w:t xml:space="preserve">Обеспечить взаимодействие с семьей по вопросам воспитания и образования.  </w:t>
      </w:r>
    </w:p>
    <w:p w14:paraId="505413EE" w14:textId="3CC2B068" w:rsidR="003A0E05" w:rsidRPr="003A0E05" w:rsidRDefault="003A0E05" w:rsidP="003A0E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0E05">
        <w:rPr>
          <w:rFonts w:ascii="Times New Roman" w:hAnsi="Times New Roman" w:cs="Times New Roman"/>
          <w:sz w:val="24"/>
          <w:szCs w:val="24"/>
        </w:rPr>
        <w:t xml:space="preserve">Создавать условия для развития самоуправления в организации учебной деятельности учащихся, в трудовой и общественной жизни.  </w:t>
      </w:r>
    </w:p>
    <w:p w14:paraId="4D6A8EB5" w14:textId="3C9F95F2" w:rsidR="00907506" w:rsidRDefault="003A0E05" w:rsidP="003A0E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0E05">
        <w:rPr>
          <w:rFonts w:ascii="Times New Roman" w:hAnsi="Times New Roman" w:cs="Times New Roman"/>
          <w:sz w:val="24"/>
          <w:szCs w:val="24"/>
        </w:rPr>
        <w:t>Систематически и целенаправленно проводить профилактическую работу с учащимися по предупреждению правонарушений.</w:t>
      </w:r>
    </w:p>
    <w:p w14:paraId="20A6D3A5" w14:textId="77777777" w:rsidR="00820195" w:rsidRDefault="00EB7F73" w:rsidP="00EB7F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B7F73">
        <w:rPr>
          <w:rFonts w:ascii="Times New Roman" w:hAnsi="Times New Roman" w:cs="Times New Roman"/>
          <w:sz w:val="24"/>
          <w:szCs w:val="24"/>
        </w:rPr>
        <w:t xml:space="preserve">Вопросы воспитания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EB7F73">
        <w:rPr>
          <w:rFonts w:ascii="Times New Roman" w:hAnsi="Times New Roman" w:cs="Times New Roman"/>
          <w:sz w:val="24"/>
          <w:szCs w:val="24"/>
        </w:rPr>
        <w:t xml:space="preserve"> рассматривались на педагогических советах,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73">
        <w:rPr>
          <w:rFonts w:ascii="Times New Roman" w:hAnsi="Times New Roman" w:cs="Times New Roman"/>
          <w:sz w:val="24"/>
          <w:szCs w:val="24"/>
        </w:rPr>
        <w:t>совещаниях при директоре и завуче и МО классных руководителей.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FDF29" w14:textId="206D0157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019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820195">
        <w:rPr>
          <w:rFonts w:ascii="Times New Roman" w:hAnsi="Times New Roman" w:cs="Times New Roman"/>
          <w:sz w:val="24"/>
          <w:szCs w:val="24"/>
        </w:rPr>
        <w:t xml:space="preserve"> году было проведено пять заседаний МО классных руководителей, на которых были рассмотрены все вопросы, определённые планом работы. На каждом заседании классные руководители делились своим опытом и знаниями, черпали много полезной информации для себя, что давало возможность расширять свою профессиональную компетентность по различным аспектам воспитания. 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единую педагогическую стратегию.  </w:t>
      </w:r>
    </w:p>
    <w:p w14:paraId="78B0F777" w14:textId="77777777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sz w:val="24"/>
          <w:szCs w:val="24"/>
        </w:rPr>
        <w:t> </w:t>
      </w:r>
    </w:p>
    <w:p w14:paraId="38128CB0" w14:textId="77777777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</w:rPr>
        <w:t>Август Тема: «Организационно – установочное заседание МО классных руководителей»</w:t>
      </w:r>
    </w:p>
    <w:p w14:paraId="751D185C" w14:textId="65572200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sz w:val="24"/>
          <w:szCs w:val="24"/>
        </w:rPr>
        <w:t xml:space="preserve">Вопросы для обсуждения: </w:t>
      </w:r>
    </w:p>
    <w:p w14:paraId="783C8584" w14:textId="61CABBAA" w:rsidR="00820195" w:rsidRPr="00820195" w:rsidRDefault="00820195" w:rsidP="0082019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sz w:val="24"/>
          <w:szCs w:val="24"/>
        </w:rPr>
        <w:t xml:space="preserve">Планирование работы МО классных руководителей на 2024-2025 уч. год в соответствии с воспитательным планом работы школы. </w:t>
      </w:r>
    </w:p>
    <w:p w14:paraId="44DB2226" w14:textId="3D9DF911" w:rsidR="00820195" w:rsidRDefault="00820195" w:rsidP="0082019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sz w:val="24"/>
          <w:szCs w:val="24"/>
        </w:rPr>
        <w:t xml:space="preserve">Ознакомление с нормативными документами. </w:t>
      </w:r>
    </w:p>
    <w:p w14:paraId="7068C608" w14:textId="77777777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B9D5C3" w14:textId="77777777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</w:rPr>
        <w:t xml:space="preserve">Ноябрь Тема: «Школа – территория безопасности». </w:t>
      </w:r>
      <w:bookmarkStart w:id="1" w:name="_Hlk134958631"/>
    </w:p>
    <w:p w14:paraId="701FFB9A" w14:textId="24161CCE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sz w:val="24"/>
          <w:szCs w:val="24"/>
        </w:rPr>
        <w:lastRenderedPageBreak/>
        <w:t xml:space="preserve">Вопросы для обсуждения: </w:t>
      </w:r>
    </w:p>
    <w:p w14:paraId="160434D7" w14:textId="3667E015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sz w:val="24"/>
          <w:szCs w:val="24"/>
        </w:rPr>
        <w:t xml:space="preserve">1. Формирование сознательного и ответственного отношения детей к личной безопасности. </w:t>
      </w:r>
    </w:p>
    <w:p w14:paraId="3A6BD32E" w14:textId="77777777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sz w:val="24"/>
          <w:szCs w:val="24"/>
        </w:rPr>
        <w:t xml:space="preserve">2. Причины и мотивы </w:t>
      </w:r>
      <w:proofErr w:type="spellStart"/>
      <w:r w:rsidRPr="00820195">
        <w:rPr>
          <w:rFonts w:ascii="Times New Roman" w:hAnsi="Times New Roman" w:cs="Times New Roman"/>
          <w:sz w:val="24"/>
          <w:szCs w:val="24"/>
        </w:rPr>
        <w:t>аутоагрессивного</w:t>
      </w:r>
      <w:proofErr w:type="spellEnd"/>
      <w:r w:rsidRPr="00820195">
        <w:rPr>
          <w:rFonts w:ascii="Times New Roman" w:hAnsi="Times New Roman" w:cs="Times New Roman"/>
          <w:sz w:val="24"/>
          <w:szCs w:val="24"/>
        </w:rPr>
        <w:t xml:space="preserve"> и суицидального поведения подростков.</w:t>
      </w:r>
    </w:p>
    <w:p w14:paraId="6692BB3E" w14:textId="18C7C381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sz w:val="24"/>
          <w:szCs w:val="24"/>
        </w:rPr>
        <w:t xml:space="preserve">3. Профилактика терроризма и экстремизма в школе. </w:t>
      </w:r>
    </w:p>
    <w:p w14:paraId="26261C0E" w14:textId="77777777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sz w:val="24"/>
          <w:szCs w:val="24"/>
        </w:rPr>
        <w:t> </w:t>
      </w:r>
    </w:p>
    <w:p w14:paraId="1F0F1975" w14:textId="77777777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</w:rPr>
        <w:t>Декабрь. Тема:</w:t>
      </w:r>
      <w:r w:rsidRPr="00820195">
        <w:rPr>
          <w:rFonts w:ascii="Times New Roman" w:hAnsi="Times New Roman" w:cs="Times New Roman"/>
          <w:sz w:val="24"/>
          <w:szCs w:val="24"/>
        </w:rPr>
        <w:t> </w:t>
      </w:r>
      <w:r w:rsidRPr="00820195">
        <w:rPr>
          <w:rFonts w:ascii="Times New Roman" w:hAnsi="Times New Roman" w:cs="Times New Roman"/>
          <w:b/>
          <w:bCs/>
          <w:sz w:val="24"/>
          <w:szCs w:val="24"/>
        </w:rPr>
        <w:t>«Организация единого речевого режима»</w:t>
      </w:r>
      <w:r w:rsidRPr="00820195">
        <w:rPr>
          <w:rFonts w:ascii="Times New Roman" w:hAnsi="Times New Roman" w:cs="Times New Roman"/>
          <w:sz w:val="24"/>
          <w:szCs w:val="24"/>
        </w:rPr>
        <w:t> </w:t>
      </w:r>
    </w:p>
    <w:p w14:paraId="24479BF1" w14:textId="77777777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14:paraId="6A361F6D" w14:textId="4E369266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20195">
        <w:rPr>
          <w:rFonts w:ascii="Times New Roman" w:hAnsi="Times New Roman" w:cs="Times New Roman"/>
          <w:sz w:val="24"/>
          <w:szCs w:val="24"/>
        </w:rPr>
        <w:t> Развитие культуры общения воспитанников как средство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195">
        <w:rPr>
          <w:rFonts w:ascii="Times New Roman" w:hAnsi="Times New Roman" w:cs="Times New Roman"/>
          <w:sz w:val="24"/>
          <w:szCs w:val="24"/>
        </w:rPr>
        <w:t xml:space="preserve">формирования межличностных отношений в группе. </w:t>
      </w:r>
    </w:p>
    <w:p w14:paraId="39607F40" w14:textId="41F96028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20195">
        <w:rPr>
          <w:rFonts w:ascii="Times New Roman" w:hAnsi="Times New Roman" w:cs="Times New Roman"/>
          <w:sz w:val="24"/>
          <w:szCs w:val="24"/>
        </w:rPr>
        <w:t xml:space="preserve"> Развитие у воспитанников навыков общения со взрослыми как средство формирования положительных личностных качеств. </w:t>
      </w:r>
    </w:p>
    <w:p w14:paraId="51A3D21D" w14:textId="460BE20C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20195">
        <w:rPr>
          <w:rFonts w:ascii="Times New Roman" w:hAnsi="Times New Roman" w:cs="Times New Roman"/>
          <w:sz w:val="24"/>
          <w:szCs w:val="24"/>
        </w:rPr>
        <w:t> Организация единого речевого режима в совместной работе логопеда и воспитателя.</w:t>
      </w:r>
    </w:p>
    <w:p w14:paraId="14C08A77" w14:textId="50EBAEF7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0195">
        <w:rPr>
          <w:rFonts w:ascii="Times New Roman" w:hAnsi="Times New Roman" w:cs="Times New Roman"/>
          <w:sz w:val="24"/>
          <w:szCs w:val="24"/>
        </w:rPr>
        <w:t xml:space="preserve">.Охват детей – сирот, занятиями внеурочной, коррекционной деятельности и дополнительным образованием. </w:t>
      </w:r>
    </w:p>
    <w:p w14:paraId="398CA83C" w14:textId="7CA413F1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20195">
        <w:rPr>
          <w:rFonts w:ascii="Times New Roman" w:hAnsi="Times New Roman" w:cs="Times New Roman"/>
          <w:sz w:val="24"/>
          <w:szCs w:val="24"/>
        </w:rPr>
        <w:t xml:space="preserve"> Особенности работы классного руководителя с детьми </w:t>
      </w:r>
      <w:proofErr w:type="spellStart"/>
      <w:r w:rsidRPr="00820195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820195">
        <w:rPr>
          <w:rFonts w:ascii="Times New Roman" w:hAnsi="Times New Roman" w:cs="Times New Roman"/>
          <w:sz w:val="24"/>
          <w:szCs w:val="24"/>
        </w:rPr>
        <w:t xml:space="preserve"> поведения. </w:t>
      </w:r>
    </w:p>
    <w:p w14:paraId="641ED7B1" w14:textId="77777777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sz w:val="24"/>
          <w:szCs w:val="24"/>
        </w:rPr>
        <w:t> </w:t>
      </w:r>
    </w:p>
    <w:p w14:paraId="0E458F99" w14:textId="77777777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  <w:u w:val="single"/>
        </w:rPr>
        <w:t>Март.</w:t>
      </w:r>
      <w:r w:rsidRPr="00820195">
        <w:rPr>
          <w:rFonts w:ascii="Times New Roman" w:hAnsi="Times New Roman" w:cs="Times New Roman"/>
          <w:b/>
          <w:bCs/>
          <w:sz w:val="24"/>
          <w:szCs w:val="24"/>
        </w:rPr>
        <w:t xml:space="preserve"> Тема:</w:t>
      </w:r>
      <w:r w:rsidRPr="00820195">
        <w:rPr>
          <w:rFonts w:ascii="Times New Roman" w:hAnsi="Times New Roman" w:cs="Times New Roman"/>
          <w:sz w:val="24"/>
          <w:szCs w:val="24"/>
        </w:rPr>
        <w:t> </w:t>
      </w:r>
      <w:r w:rsidRPr="00820195">
        <w:rPr>
          <w:rFonts w:ascii="Times New Roman" w:hAnsi="Times New Roman" w:cs="Times New Roman"/>
          <w:b/>
          <w:bCs/>
          <w:sz w:val="24"/>
          <w:szCs w:val="24"/>
        </w:rPr>
        <w:t>«Патриотическое воспитание - как одна из форм работы с учащимися»</w:t>
      </w:r>
    </w:p>
    <w:p w14:paraId="1DA2A272" w14:textId="77777777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sz w:val="24"/>
          <w:szCs w:val="24"/>
        </w:rPr>
        <w:t xml:space="preserve">Вопросы для обсуждения: </w:t>
      </w:r>
    </w:p>
    <w:p w14:paraId="033EBC4B" w14:textId="0C2EA9B9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20195">
        <w:rPr>
          <w:rFonts w:ascii="Times New Roman" w:hAnsi="Times New Roman" w:cs="Times New Roman"/>
          <w:sz w:val="24"/>
          <w:szCs w:val="24"/>
        </w:rPr>
        <w:t> Патриотическое воспитание как основа воспитательной работы классного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195">
        <w:rPr>
          <w:rFonts w:ascii="Times New Roman" w:hAnsi="Times New Roman" w:cs="Times New Roman"/>
          <w:sz w:val="24"/>
          <w:szCs w:val="24"/>
        </w:rPr>
        <w:t xml:space="preserve">руководителя. </w:t>
      </w:r>
    </w:p>
    <w:p w14:paraId="18CA4AA9" w14:textId="7531DD4B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20195">
        <w:rPr>
          <w:rFonts w:ascii="Times New Roman" w:hAnsi="Times New Roman" w:cs="Times New Roman"/>
          <w:sz w:val="24"/>
          <w:szCs w:val="24"/>
        </w:rPr>
        <w:t xml:space="preserve"> Влияние духовно-нравственного воспитания на формирование дружеских отношений в классном коллективе. </w:t>
      </w:r>
    </w:p>
    <w:p w14:paraId="239EFED4" w14:textId="082AE1A6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20195">
        <w:rPr>
          <w:rFonts w:ascii="Times New Roman" w:hAnsi="Times New Roman" w:cs="Times New Roman"/>
          <w:sz w:val="24"/>
          <w:szCs w:val="24"/>
        </w:rPr>
        <w:t xml:space="preserve"> Работа по </w:t>
      </w:r>
      <w:proofErr w:type="spellStart"/>
      <w:r w:rsidRPr="00820195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820195">
        <w:rPr>
          <w:rFonts w:ascii="Times New Roman" w:hAnsi="Times New Roman" w:cs="Times New Roman"/>
          <w:sz w:val="24"/>
          <w:szCs w:val="24"/>
        </w:rPr>
        <w:t xml:space="preserve"> детей в течение учебного года и планирование работы на летний период. </w:t>
      </w:r>
    </w:p>
    <w:p w14:paraId="25A2D5CC" w14:textId="701F57BF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820195">
        <w:rPr>
          <w:rFonts w:ascii="Times New Roman" w:hAnsi="Times New Roman" w:cs="Times New Roman"/>
          <w:sz w:val="24"/>
          <w:szCs w:val="24"/>
        </w:rPr>
        <w:t xml:space="preserve"> Работа классных руководителей по профилактике </w:t>
      </w:r>
      <w:proofErr w:type="spellStart"/>
      <w:r w:rsidRPr="00820195">
        <w:rPr>
          <w:rFonts w:ascii="Times New Roman" w:hAnsi="Times New Roman" w:cs="Times New Roman"/>
          <w:sz w:val="24"/>
          <w:szCs w:val="24"/>
        </w:rPr>
        <w:t>дорожнотранспортного</w:t>
      </w:r>
      <w:proofErr w:type="spellEnd"/>
      <w:r w:rsidRPr="00820195">
        <w:rPr>
          <w:rFonts w:ascii="Times New Roman" w:hAnsi="Times New Roman" w:cs="Times New Roman"/>
          <w:sz w:val="24"/>
          <w:szCs w:val="24"/>
        </w:rPr>
        <w:t xml:space="preserve"> травматизма. </w:t>
      </w:r>
    </w:p>
    <w:p w14:paraId="72F0B139" w14:textId="7D762E4C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201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2019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820195">
        <w:rPr>
          <w:rFonts w:ascii="Times New Roman" w:hAnsi="Times New Roman" w:cs="Times New Roman"/>
          <w:sz w:val="24"/>
          <w:szCs w:val="24"/>
        </w:rPr>
        <w:t xml:space="preserve"> в школе. Рекомендации по профилактике предотвращению травли среди учащихся. </w:t>
      </w:r>
    </w:p>
    <w:p w14:paraId="16CBC7CD" w14:textId="77777777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sz w:val="24"/>
          <w:szCs w:val="24"/>
        </w:rPr>
        <w:t> </w:t>
      </w:r>
    </w:p>
    <w:p w14:paraId="22BCD320" w14:textId="77777777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  <w:u w:val="single"/>
        </w:rPr>
        <w:t>Май</w:t>
      </w:r>
      <w:r w:rsidRPr="00820195">
        <w:rPr>
          <w:rFonts w:ascii="Times New Roman" w:hAnsi="Times New Roman" w:cs="Times New Roman"/>
          <w:b/>
          <w:bCs/>
          <w:sz w:val="24"/>
          <w:szCs w:val="24"/>
        </w:rPr>
        <w:t xml:space="preserve"> Тема: Показатели эффективности воспитательной работы.</w:t>
      </w:r>
    </w:p>
    <w:p w14:paraId="24CA1F8F" w14:textId="257A1250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sz w:val="24"/>
          <w:szCs w:val="24"/>
        </w:rPr>
        <w:t xml:space="preserve">Вопросы для обсуждения: </w:t>
      </w:r>
    </w:p>
    <w:p w14:paraId="79297295" w14:textId="362871F0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20195">
        <w:rPr>
          <w:rFonts w:ascii="Times New Roman" w:hAnsi="Times New Roman" w:cs="Times New Roman"/>
          <w:sz w:val="24"/>
          <w:szCs w:val="24"/>
        </w:rPr>
        <w:t>Анализ работы МО классных руководителей за 202</w:t>
      </w:r>
      <w:r w:rsidR="00663F9F">
        <w:rPr>
          <w:rFonts w:ascii="Times New Roman" w:hAnsi="Times New Roman" w:cs="Times New Roman"/>
          <w:sz w:val="24"/>
          <w:szCs w:val="24"/>
        </w:rPr>
        <w:t>4</w:t>
      </w:r>
      <w:r w:rsidRPr="00820195">
        <w:rPr>
          <w:rFonts w:ascii="Times New Roman" w:hAnsi="Times New Roman" w:cs="Times New Roman"/>
          <w:sz w:val="24"/>
          <w:szCs w:val="24"/>
        </w:rPr>
        <w:t>-202</w:t>
      </w:r>
      <w:r w:rsidR="00663F9F">
        <w:rPr>
          <w:rFonts w:ascii="Times New Roman" w:hAnsi="Times New Roman" w:cs="Times New Roman"/>
          <w:sz w:val="24"/>
          <w:szCs w:val="24"/>
        </w:rPr>
        <w:t>5</w:t>
      </w:r>
      <w:r w:rsidRPr="00820195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14:paraId="461DC2D4" w14:textId="65BA5509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20195">
        <w:rPr>
          <w:rFonts w:ascii="Times New Roman" w:hAnsi="Times New Roman" w:cs="Times New Roman"/>
          <w:sz w:val="24"/>
          <w:szCs w:val="24"/>
        </w:rPr>
        <w:t xml:space="preserve"> Составление перспективного плана работы МО классных руководителей на 202</w:t>
      </w:r>
      <w:r w:rsidR="00663F9F">
        <w:rPr>
          <w:rFonts w:ascii="Times New Roman" w:hAnsi="Times New Roman" w:cs="Times New Roman"/>
          <w:sz w:val="24"/>
          <w:szCs w:val="24"/>
        </w:rPr>
        <w:t>5</w:t>
      </w:r>
      <w:r w:rsidRPr="00820195">
        <w:rPr>
          <w:rFonts w:ascii="Times New Roman" w:hAnsi="Times New Roman" w:cs="Times New Roman"/>
          <w:sz w:val="24"/>
          <w:szCs w:val="24"/>
        </w:rPr>
        <w:t>-202</w:t>
      </w:r>
      <w:r w:rsidR="00663F9F">
        <w:rPr>
          <w:rFonts w:ascii="Times New Roman" w:hAnsi="Times New Roman" w:cs="Times New Roman"/>
          <w:sz w:val="24"/>
          <w:szCs w:val="24"/>
        </w:rPr>
        <w:t>6</w:t>
      </w:r>
      <w:r w:rsidRPr="00820195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14:paraId="7EC80CDD" w14:textId="2DA449E6" w:rsidR="00820195" w:rsidRPr="00820195" w:rsidRDefault="00820195" w:rsidP="0082019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019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20195">
        <w:rPr>
          <w:rFonts w:ascii="Times New Roman" w:hAnsi="Times New Roman" w:cs="Times New Roman"/>
          <w:sz w:val="24"/>
          <w:szCs w:val="24"/>
        </w:rPr>
        <w:t xml:space="preserve"> Анализ мониторинга уровня развития классных коллективов за 202</w:t>
      </w:r>
      <w:r w:rsidR="00663F9F">
        <w:rPr>
          <w:rFonts w:ascii="Times New Roman" w:hAnsi="Times New Roman" w:cs="Times New Roman"/>
          <w:sz w:val="24"/>
          <w:szCs w:val="24"/>
        </w:rPr>
        <w:t>4</w:t>
      </w:r>
      <w:r w:rsidRPr="00820195">
        <w:rPr>
          <w:rFonts w:ascii="Times New Roman" w:hAnsi="Times New Roman" w:cs="Times New Roman"/>
          <w:sz w:val="24"/>
          <w:szCs w:val="24"/>
        </w:rPr>
        <w:t>-202</w:t>
      </w:r>
      <w:r w:rsidR="00663F9F">
        <w:rPr>
          <w:rFonts w:ascii="Times New Roman" w:hAnsi="Times New Roman" w:cs="Times New Roman"/>
          <w:sz w:val="24"/>
          <w:szCs w:val="24"/>
        </w:rPr>
        <w:t>5</w:t>
      </w:r>
      <w:r w:rsidRPr="0082019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bookmarkEnd w:id="1"/>
    <w:p w14:paraId="45E51F16" w14:textId="12B3D56C" w:rsidR="00EB7F73" w:rsidRDefault="00EB7F73" w:rsidP="008201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3154C27" w14:textId="77777777" w:rsidR="00663F9F" w:rsidRPr="00663F9F" w:rsidRDefault="00663F9F" w:rsidP="00663F9F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F9F">
        <w:rPr>
          <w:rFonts w:ascii="Times New Roman" w:hAnsi="Times New Roman" w:cs="Times New Roman"/>
          <w:sz w:val="24"/>
          <w:szCs w:val="24"/>
        </w:rPr>
        <w:t xml:space="preserve">При организации методической работы с классными руководителями использовались различные формы: </w:t>
      </w:r>
    </w:p>
    <w:p w14:paraId="1317568D" w14:textId="77777777" w:rsidR="00663F9F" w:rsidRPr="00663F9F" w:rsidRDefault="00663F9F" w:rsidP="00663F9F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F9F">
        <w:rPr>
          <w:rFonts w:ascii="Times New Roman" w:hAnsi="Times New Roman" w:cs="Times New Roman"/>
          <w:sz w:val="24"/>
          <w:szCs w:val="24"/>
        </w:rPr>
        <w:t xml:space="preserve">Педсовет </w:t>
      </w:r>
    </w:p>
    <w:p w14:paraId="016025BC" w14:textId="77777777" w:rsidR="00663F9F" w:rsidRPr="00663F9F" w:rsidRDefault="00663F9F" w:rsidP="00663F9F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F9F">
        <w:rPr>
          <w:rFonts w:ascii="Times New Roman" w:hAnsi="Times New Roman" w:cs="Times New Roman"/>
          <w:sz w:val="24"/>
          <w:szCs w:val="24"/>
        </w:rPr>
        <w:t xml:space="preserve">Заседания МО </w:t>
      </w:r>
    </w:p>
    <w:p w14:paraId="60944DD9" w14:textId="77777777" w:rsidR="00663F9F" w:rsidRPr="00663F9F" w:rsidRDefault="00663F9F" w:rsidP="00663F9F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F9F">
        <w:rPr>
          <w:rFonts w:ascii="Times New Roman" w:hAnsi="Times New Roman" w:cs="Times New Roman"/>
          <w:sz w:val="24"/>
          <w:szCs w:val="24"/>
        </w:rPr>
        <w:t xml:space="preserve">Консультации </w:t>
      </w:r>
    </w:p>
    <w:p w14:paraId="347B72A6" w14:textId="77777777" w:rsidR="00663F9F" w:rsidRPr="00663F9F" w:rsidRDefault="00663F9F" w:rsidP="00663F9F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F9F">
        <w:rPr>
          <w:rFonts w:ascii="Times New Roman" w:hAnsi="Times New Roman" w:cs="Times New Roman"/>
          <w:sz w:val="24"/>
          <w:szCs w:val="24"/>
        </w:rPr>
        <w:t xml:space="preserve">На консультациях обсуждались следующие вопросы: </w:t>
      </w:r>
    </w:p>
    <w:p w14:paraId="7EEA100F" w14:textId="77777777" w:rsidR="00663F9F" w:rsidRPr="00663F9F" w:rsidRDefault="00663F9F" w:rsidP="00663F9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3F9F">
        <w:rPr>
          <w:rFonts w:ascii="Times New Roman" w:hAnsi="Times New Roman" w:cs="Times New Roman"/>
          <w:sz w:val="24"/>
          <w:szCs w:val="24"/>
        </w:rPr>
        <w:t xml:space="preserve">Содержание деятельности классного руководителя. </w:t>
      </w:r>
    </w:p>
    <w:p w14:paraId="747713C5" w14:textId="77777777" w:rsidR="00663F9F" w:rsidRPr="00663F9F" w:rsidRDefault="00663F9F" w:rsidP="00663F9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3F9F">
        <w:rPr>
          <w:rFonts w:ascii="Times New Roman" w:hAnsi="Times New Roman" w:cs="Times New Roman"/>
          <w:sz w:val="24"/>
          <w:szCs w:val="24"/>
        </w:rPr>
        <w:t xml:space="preserve">Документация классных руководителей. </w:t>
      </w:r>
    </w:p>
    <w:p w14:paraId="173E6461" w14:textId="77777777" w:rsidR="00663F9F" w:rsidRPr="00663F9F" w:rsidRDefault="00663F9F" w:rsidP="00663F9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3F9F">
        <w:rPr>
          <w:rFonts w:ascii="Times New Roman" w:hAnsi="Times New Roman" w:cs="Times New Roman"/>
          <w:sz w:val="24"/>
          <w:szCs w:val="24"/>
        </w:rPr>
        <w:t xml:space="preserve">Организация учебно-воспитательной деятельности в классных коллективах. </w:t>
      </w:r>
    </w:p>
    <w:p w14:paraId="4F9DA1CC" w14:textId="77777777" w:rsidR="00663F9F" w:rsidRPr="00663F9F" w:rsidRDefault="00663F9F" w:rsidP="00663F9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3F9F">
        <w:rPr>
          <w:rFonts w:ascii="Times New Roman" w:hAnsi="Times New Roman" w:cs="Times New Roman"/>
          <w:sz w:val="24"/>
          <w:szCs w:val="24"/>
        </w:rPr>
        <w:t xml:space="preserve">Организация работы с детьми группы риска. </w:t>
      </w:r>
    </w:p>
    <w:p w14:paraId="6D54F0AA" w14:textId="77777777" w:rsidR="00663F9F" w:rsidRPr="00663F9F" w:rsidRDefault="00663F9F" w:rsidP="00663F9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3F9F">
        <w:rPr>
          <w:rFonts w:ascii="Times New Roman" w:hAnsi="Times New Roman" w:cs="Times New Roman"/>
          <w:sz w:val="24"/>
          <w:szCs w:val="24"/>
        </w:rPr>
        <w:t xml:space="preserve">Организация работы с родителями.  </w:t>
      </w:r>
    </w:p>
    <w:p w14:paraId="6EA196A0" w14:textId="77777777" w:rsidR="00663F9F" w:rsidRPr="00663F9F" w:rsidRDefault="00663F9F" w:rsidP="00663F9F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F9F">
        <w:rPr>
          <w:rFonts w:ascii="Times New Roman" w:hAnsi="Times New Roman" w:cs="Times New Roman"/>
          <w:b/>
          <w:bCs/>
          <w:sz w:val="24"/>
          <w:szCs w:val="24"/>
        </w:rPr>
        <w:t>Приоритетные направления:</w:t>
      </w:r>
      <w:r w:rsidRPr="00663F9F">
        <w:rPr>
          <w:rFonts w:ascii="Times New Roman" w:hAnsi="Times New Roman" w:cs="Times New Roman"/>
          <w:sz w:val="24"/>
          <w:szCs w:val="24"/>
        </w:rPr>
        <w:t> </w:t>
      </w:r>
    </w:p>
    <w:p w14:paraId="481C757B" w14:textId="77777777" w:rsidR="00663F9F" w:rsidRPr="00663F9F" w:rsidRDefault="00663F9F" w:rsidP="00663F9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3F9F">
        <w:rPr>
          <w:rFonts w:ascii="Times New Roman" w:hAnsi="Times New Roman" w:cs="Times New Roman"/>
          <w:sz w:val="24"/>
          <w:szCs w:val="24"/>
        </w:rPr>
        <w:t xml:space="preserve">повышение теоретического, методического уровня подготовки классных руководителей; </w:t>
      </w:r>
    </w:p>
    <w:p w14:paraId="06D3C52E" w14:textId="77777777" w:rsidR="00663F9F" w:rsidRPr="00663F9F" w:rsidRDefault="00663F9F" w:rsidP="00663F9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3F9F">
        <w:rPr>
          <w:rFonts w:ascii="Times New Roman" w:hAnsi="Times New Roman" w:cs="Times New Roman"/>
          <w:sz w:val="24"/>
          <w:szCs w:val="24"/>
        </w:rPr>
        <w:t xml:space="preserve">совершенствование методики проведения классных часов и внеклассных мероприятий; </w:t>
      </w:r>
    </w:p>
    <w:p w14:paraId="054032DB" w14:textId="77777777" w:rsidR="00663F9F" w:rsidRPr="00663F9F" w:rsidRDefault="00663F9F" w:rsidP="00663F9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3F9F">
        <w:rPr>
          <w:rFonts w:ascii="Times New Roman" w:hAnsi="Times New Roman" w:cs="Times New Roman"/>
          <w:sz w:val="24"/>
          <w:szCs w:val="24"/>
        </w:rPr>
        <w:lastRenderedPageBreak/>
        <w:t xml:space="preserve">обобщение, систематизация и распространение передового педагогического опыта классных руководителей. </w:t>
      </w:r>
    </w:p>
    <w:p w14:paraId="2B7C588D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В работе МО принимали участие все классные руководители. В начале учебного года были разработаны воспитательные планы классных коллективов на 2023-2024 учебный год</w:t>
      </w:r>
      <w:r w:rsidRPr="004918F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918F8">
        <w:rPr>
          <w:rFonts w:ascii="Times New Roman" w:hAnsi="Times New Roman" w:cs="Times New Roman"/>
          <w:sz w:val="24"/>
          <w:szCs w:val="24"/>
        </w:rPr>
        <w:t> При планировании воспитательной работы с классным коллективом классные руководители берут на вооружение все направления воспитательной работы школы, а именно:</w:t>
      </w:r>
    </w:p>
    <w:p w14:paraId="5C5DD90F" w14:textId="77777777" w:rsidR="004918F8" w:rsidRPr="004918F8" w:rsidRDefault="004918F8" w:rsidP="004918F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духовно-нравственное и художественно-эстетическое воспитание </w:t>
      </w:r>
    </w:p>
    <w:p w14:paraId="175D0B5D" w14:textId="77777777" w:rsidR="004918F8" w:rsidRPr="004918F8" w:rsidRDefault="004918F8" w:rsidP="004918F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гражданско-патриотическое и правовое воспитание </w:t>
      </w:r>
    </w:p>
    <w:p w14:paraId="6789AC60" w14:textId="77777777" w:rsidR="004918F8" w:rsidRPr="004918F8" w:rsidRDefault="004918F8" w:rsidP="004918F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18F8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4918F8">
        <w:rPr>
          <w:rFonts w:ascii="Times New Roman" w:hAnsi="Times New Roman" w:cs="Times New Roman"/>
          <w:sz w:val="24"/>
          <w:szCs w:val="24"/>
        </w:rPr>
        <w:t xml:space="preserve"> и трудовое воспитание </w:t>
      </w:r>
    </w:p>
    <w:p w14:paraId="27A6C48E" w14:textId="77777777" w:rsidR="004918F8" w:rsidRPr="004918F8" w:rsidRDefault="004918F8" w:rsidP="004918F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экологическое воспитание </w:t>
      </w:r>
    </w:p>
    <w:p w14:paraId="485B2994" w14:textId="41CEBF52" w:rsidR="004918F8" w:rsidRDefault="004918F8" w:rsidP="004918F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физическое воспитание, формирование культуры здорового образа жизни и эмоционального благополучия </w:t>
      </w:r>
      <w:r>
        <w:rPr>
          <w:rFonts w:ascii="Times New Roman" w:hAnsi="Times New Roman" w:cs="Times New Roman"/>
          <w:sz w:val="24"/>
          <w:szCs w:val="24"/>
        </w:rPr>
        <w:t>эстетическое воспитание</w:t>
      </w:r>
    </w:p>
    <w:p w14:paraId="338E8535" w14:textId="16577AE8" w:rsidR="004918F8" w:rsidRPr="004918F8" w:rsidRDefault="004918F8" w:rsidP="004918F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ценности научного познания</w:t>
      </w:r>
    </w:p>
    <w:p w14:paraId="01190A49" w14:textId="77777777" w:rsidR="004918F8" w:rsidRPr="004918F8" w:rsidRDefault="004918F8" w:rsidP="004918F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семейное воспитание, самоуправление в школе и в классе  </w:t>
      </w:r>
    </w:p>
    <w:p w14:paraId="38AC4F36" w14:textId="77777777" w:rsidR="004918F8" w:rsidRPr="004918F8" w:rsidRDefault="004918F8" w:rsidP="004918F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индивидуальная работа </w:t>
      </w:r>
    </w:p>
    <w:p w14:paraId="4567A967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</w:t>
      </w:r>
    </w:p>
    <w:p w14:paraId="34DAB11B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     Планирование работы классных руководителей, по воспитанию обучающихся соответствует современным требованиям. В течение учебного года классные руководители организовывают повседневную жизнь и деятельность учащихся своего класса. </w:t>
      </w:r>
    </w:p>
    <w:p w14:paraId="44C926BC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План работы МО классных руководителей выполнен полностью.  </w:t>
      </w:r>
    </w:p>
    <w:p w14:paraId="73DFD089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   Осуществление   планов воспитательной работы проходило при сотрудничестве классных руководителей с администрацией школы, учителями-предметниками, воспитателями, библиотекарем школы, медицинскими работниками, социальным педагогом и психологом школы.</w:t>
      </w:r>
    </w:p>
    <w:p w14:paraId="6C501A98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  Все классные руководители занимаются самообразованием, овладевают теми знаниями и умениями, которые обеспечивают классным руководителям успешное выполнение своих функций.</w:t>
      </w:r>
    </w:p>
    <w:p w14:paraId="581918C0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    В течение всего учебного года были проведены внеклассные занятия, беседы, тематические классные часы, уроки, участвовали в различных онлайн – конкурсах, классы были активными участниками всех общешкольных традиционных мероприятий, с учётом коррекционной направленности и возраста обучающихся. </w:t>
      </w:r>
    </w:p>
    <w:p w14:paraId="55D76E5E" w14:textId="5EABE9F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b/>
          <w:bCs/>
          <w:sz w:val="24"/>
          <w:szCs w:val="24"/>
        </w:rPr>
        <w:t xml:space="preserve">     </w:t>
      </w:r>
      <w:r w:rsidRPr="004918F8">
        <w:rPr>
          <w:rFonts w:ascii="Times New Roman" w:hAnsi="Times New Roman" w:cs="Times New Roman"/>
          <w:sz w:val="24"/>
          <w:szCs w:val="24"/>
        </w:rPr>
        <w:t xml:space="preserve">В </w:t>
      </w:r>
      <w:r w:rsidRPr="004918F8">
        <w:rPr>
          <w:rFonts w:ascii="Times New Roman" w:hAnsi="Times New Roman" w:cs="Times New Roman"/>
          <w:b/>
          <w:bCs/>
          <w:sz w:val="24"/>
          <w:szCs w:val="24"/>
        </w:rPr>
        <w:t xml:space="preserve">сентябре </w:t>
      </w:r>
      <w:r w:rsidRPr="004918F8">
        <w:rPr>
          <w:rFonts w:ascii="Times New Roman" w:hAnsi="Times New Roman" w:cs="Times New Roman"/>
          <w:sz w:val="24"/>
          <w:szCs w:val="24"/>
        </w:rPr>
        <w:t>прошла традиционная линейка, посвященная Дню Знаний. В 1-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918F8">
        <w:rPr>
          <w:rFonts w:ascii="Times New Roman" w:hAnsi="Times New Roman" w:cs="Times New Roman"/>
          <w:sz w:val="24"/>
          <w:szCs w:val="24"/>
        </w:rPr>
        <w:t xml:space="preserve"> классах прошел традиционно Всероссийский единый урок: «</w:t>
      </w:r>
      <w:r>
        <w:rPr>
          <w:rFonts w:ascii="Times New Roman" w:hAnsi="Times New Roman" w:cs="Times New Roman"/>
          <w:sz w:val="24"/>
          <w:szCs w:val="24"/>
        </w:rPr>
        <w:t>Образ будущего</w:t>
      </w:r>
      <w:r w:rsidRPr="004918F8">
        <w:rPr>
          <w:rFonts w:ascii="Times New Roman" w:hAnsi="Times New Roman" w:cs="Times New Roman"/>
          <w:sz w:val="24"/>
          <w:szCs w:val="24"/>
        </w:rPr>
        <w:t>».  Цель первого урока воспитание патриотизма, гражданственности, интереса к истории родного края, формирование ответственности и готовности действовать во благо своего Отечества, воспитание уважения к истории и традициям России. Ребята вместе с классными руководителями поговорили о патриотизме, о событиях, которые происходят в стране и мире. Каждый учитель выбрал свой формат проведения урока: красочные презентации, сюжетные познавательные игры и виртуальные экскурсии, викторины и конкурсы. Ребята с огромным удовольствием и интересом прослушали урок и поучаствовали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8F8">
        <w:rPr>
          <w:rFonts w:ascii="Times New Roman" w:hAnsi="Times New Roman" w:cs="Times New Roman"/>
          <w:sz w:val="24"/>
          <w:szCs w:val="24"/>
        </w:rPr>
        <w:t>обсуждениях.</w:t>
      </w:r>
    </w:p>
    <w:p w14:paraId="44B1E636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    Учебный год начался месячником профилактики детского дорожно-транспортного травматизма.</w:t>
      </w:r>
      <w:r w:rsidRPr="004918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918F8">
        <w:rPr>
          <w:rFonts w:ascii="Times New Roman" w:hAnsi="Times New Roman" w:cs="Times New Roman"/>
          <w:sz w:val="24"/>
          <w:szCs w:val="24"/>
        </w:rPr>
        <w:t>Во всех классах в течении месяца проведены классные часы, беседы, на которых ребята ознакомились с инструкциями по дорожной и противопожарной безопасности. Целью месячника было создание безопасных условий жизнедеятельности учащихся, профилактика и предупреждение детского дорожно-транспортного травматизма, возникновения пожаров и других чрезвычайных ситуаций, связанных с детьми. В классных кабинетах были оформлены уголки безопасности.</w:t>
      </w:r>
      <w:r w:rsidRPr="004918F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7D98C31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    В начале месяца прошла общешкольная линейка «Памяти жертв Беслана» посвященная трагическим событиям, произошедшим в сентябре 2004 года в городе Беслане Республики Северная Осетия. Мероприятие началось с разговора о том, что терроризм величайшее и разрушительное зло, которому нет, и не может быть оправдания. </w:t>
      </w:r>
    </w:p>
    <w:p w14:paraId="6FE42730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lastRenderedPageBreak/>
        <w:t>     Прошли уроки милосердия. Целью, которых было раскрыть значение праздника благотворительности и милосердия. Педагоги рассказали детям о проведении акции «Белый цветок» -возрождение традиций благотворительности, существовавших в России до революции. Не менее важным стало понимание учащимися того, что каждый человек, вне зависимости от возраста и материального положения, может помочь ближнему, которому в этот момент одиноко, больно и тяжело. В рамках проведения акции «Белый цветок» была проведена благотворительная ярмарка.</w:t>
      </w:r>
    </w:p>
    <w:p w14:paraId="1EC05227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     Во всех классных коллективах прошли выборы актива класса. </w:t>
      </w:r>
    </w:p>
    <w:p w14:paraId="531C636E" w14:textId="0A8F7EE2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В сентябре состоялись выборы лидера ученического самоуправления. С 5 по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918F8">
        <w:rPr>
          <w:rFonts w:ascii="Times New Roman" w:hAnsi="Times New Roman" w:cs="Times New Roman"/>
          <w:sz w:val="24"/>
          <w:szCs w:val="24"/>
        </w:rPr>
        <w:t xml:space="preserve"> классы были выбраны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18F8">
        <w:rPr>
          <w:rFonts w:ascii="Times New Roman" w:hAnsi="Times New Roman" w:cs="Times New Roman"/>
          <w:sz w:val="24"/>
          <w:szCs w:val="24"/>
        </w:rPr>
        <w:t xml:space="preserve"> представителя в Совет школы. И из них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18F8">
        <w:rPr>
          <w:rFonts w:ascii="Times New Roman" w:hAnsi="Times New Roman" w:cs="Times New Roman"/>
          <w:sz w:val="24"/>
          <w:szCs w:val="24"/>
        </w:rPr>
        <w:t xml:space="preserve"> человек подали заявки в кандидаты лидера ученического самоуправления: </w:t>
      </w:r>
    </w:p>
    <w:p w14:paraId="031F54D2" w14:textId="286C9601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Зайцев А.</w:t>
      </w:r>
      <w:r w:rsidRPr="00491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(11</w:t>
      </w:r>
      <w:r w:rsidRPr="004918F8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14:paraId="6405B84E" w14:textId="38A3B486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Балабаев Р.</w:t>
      </w:r>
      <w:r w:rsidRPr="004918F8">
        <w:rPr>
          <w:rFonts w:ascii="Times New Roman" w:hAnsi="Times New Roman" w:cs="Times New Roman"/>
          <w:sz w:val="24"/>
          <w:szCs w:val="24"/>
        </w:rPr>
        <w:t> 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918F8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14:paraId="4A7C7522" w14:textId="14830526" w:rsid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Волошенюк Ю.</w:t>
      </w:r>
      <w:r w:rsidRPr="004918F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9б</w:t>
      </w:r>
      <w:r w:rsidRPr="004918F8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14:paraId="01692DE5" w14:textId="2C68068C" w:rsid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Карлова В. (8а класс)</w:t>
      </w:r>
    </w:p>
    <w:p w14:paraId="2DCFF4D7" w14:textId="3085BEB3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Пожидаев Н. (8г класс)</w:t>
      </w:r>
    </w:p>
    <w:p w14:paraId="23A6804E" w14:textId="1EA155BC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Единогласным решением ученического коллектива, путем открытого голосования, </w:t>
      </w:r>
      <w:proofErr w:type="spellStart"/>
      <w:r w:rsidR="00264A56">
        <w:rPr>
          <w:rFonts w:ascii="Times New Roman" w:hAnsi="Times New Roman" w:cs="Times New Roman"/>
          <w:sz w:val="24"/>
          <w:szCs w:val="24"/>
        </w:rPr>
        <w:t>Балабаев</w:t>
      </w:r>
      <w:proofErr w:type="spellEnd"/>
      <w:r w:rsidR="00264A56">
        <w:rPr>
          <w:rFonts w:ascii="Times New Roman" w:hAnsi="Times New Roman" w:cs="Times New Roman"/>
          <w:sz w:val="24"/>
          <w:szCs w:val="24"/>
        </w:rPr>
        <w:t xml:space="preserve"> Ростислав</w:t>
      </w:r>
      <w:r w:rsidRPr="004918F8">
        <w:rPr>
          <w:rFonts w:ascii="Times New Roman" w:hAnsi="Times New Roman" w:cs="Times New Roman"/>
          <w:sz w:val="24"/>
          <w:szCs w:val="24"/>
        </w:rPr>
        <w:t xml:space="preserve"> стал лидером ученического самоуправления школы. </w:t>
      </w:r>
    </w:p>
    <w:p w14:paraId="4594F9D7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В </w:t>
      </w:r>
      <w:r w:rsidRPr="004918F8">
        <w:rPr>
          <w:rFonts w:ascii="Times New Roman" w:hAnsi="Times New Roman" w:cs="Times New Roman"/>
          <w:b/>
          <w:bCs/>
          <w:sz w:val="24"/>
          <w:szCs w:val="24"/>
        </w:rPr>
        <w:t>октябре</w:t>
      </w:r>
      <w:r w:rsidRPr="004918F8">
        <w:rPr>
          <w:rFonts w:ascii="Times New Roman" w:hAnsi="Times New Roman" w:cs="Times New Roman"/>
          <w:sz w:val="24"/>
          <w:szCs w:val="24"/>
        </w:rPr>
        <w:t xml:space="preserve"> проведены классные часы по правовому воспитанию и профилактике правонарушений. Размещены информационные памятки в родительском чате. В октябре классные руководители принимали участие в мероприятиях, приуроченных ко Дню гражданской обороны: проведены беседы «День гражданской обороны». Четко и организовано в школе проводятся учебные эвакуации, дети отлично знают, что конкретно они должны делать во время таких учений. </w:t>
      </w:r>
    </w:p>
    <w:p w14:paraId="7F418E36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            В </w:t>
      </w:r>
      <w:r w:rsidRPr="004918F8">
        <w:rPr>
          <w:rFonts w:ascii="Times New Roman" w:hAnsi="Times New Roman" w:cs="Times New Roman"/>
          <w:b/>
          <w:bCs/>
          <w:sz w:val="24"/>
          <w:szCs w:val="24"/>
        </w:rPr>
        <w:t>ноябре</w:t>
      </w:r>
      <w:r w:rsidRPr="004918F8">
        <w:rPr>
          <w:rFonts w:ascii="Times New Roman" w:hAnsi="Times New Roman" w:cs="Times New Roman"/>
          <w:sz w:val="24"/>
          <w:szCs w:val="24"/>
        </w:rPr>
        <w:t xml:space="preserve"> проведены</w:t>
      </w:r>
      <w:r w:rsidRPr="004918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918F8">
        <w:rPr>
          <w:rFonts w:ascii="Times New Roman" w:hAnsi="Times New Roman" w:cs="Times New Roman"/>
          <w:sz w:val="24"/>
          <w:szCs w:val="24"/>
        </w:rPr>
        <w:t xml:space="preserve">классные часы, беседы, направленные на формирование устойчивой потребности в ЗОЖ. </w:t>
      </w:r>
    </w:p>
    <w:p w14:paraId="10F9970B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            В </w:t>
      </w:r>
      <w:r w:rsidRPr="004918F8">
        <w:rPr>
          <w:rFonts w:ascii="Times New Roman" w:hAnsi="Times New Roman" w:cs="Times New Roman"/>
          <w:b/>
          <w:bCs/>
          <w:sz w:val="24"/>
          <w:szCs w:val="24"/>
        </w:rPr>
        <w:t>декабре</w:t>
      </w:r>
      <w:r w:rsidRPr="004918F8">
        <w:rPr>
          <w:rFonts w:ascii="Times New Roman" w:hAnsi="Times New Roman" w:cs="Times New Roman"/>
          <w:sz w:val="24"/>
          <w:szCs w:val="24"/>
        </w:rPr>
        <w:t xml:space="preserve"> прошли классные часы по безопасности жизнедеятельности обучающихся в различных жизненных ситуациях.  Оформлены уголки безопасности в классах «Знай! Помни! Выполняй!». Размещены информационные памятки в родительском чате. Уроки мужества: «Имя твое неизвестно, подвиг твой бессмертен».</w:t>
      </w:r>
    </w:p>
    <w:p w14:paraId="52244A5A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    22 декабря в Российской Федерации отмечается праздник благодарности родителям «Спасибо за жизнь!». Цель праздника: воспитание детей и молодёжи в духе уважения и почитания родителей, выражения чувства благодарности за дар жизни, гармония в отношениях детей и родителей, укрепление семейных ценностей, профилактика одинокой старости. Воспитанники нашего учреждения присоединились к данному мероприятию. Классные руководители на классных часах познакомили обучающихся с новым праздником. Ребята приняли участие в изготовлении поздравительных открыток.</w:t>
      </w:r>
    </w:p>
    <w:p w14:paraId="554531DD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     К концу декабря вся школа готовилась к празднованию Нового года. Все классы активно участвовали в запланированных мероприятиях, украшали классы к празднику. </w:t>
      </w:r>
    </w:p>
    <w:p w14:paraId="5A96DCF3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</w:t>
      </w:r>
    </w:p>
    <w:p w14:paraId="68A7452B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     В </w:t>
      </w:r>
      <w:r w:rsidRPr="004918F8">
        <w:rPr>
          <w:rFonts w:ascii="Times New Roman" w:hAnsi="Times New Roman" w:cs="Times New Roman"/>
          <w:b/>
          <w:bCs/>
          <w:sz w:val="24"/>
          <w:szCs w:val="24"/>
        </w:rPr>
        <w:t>январе</w:t>
      </w:r>
      <w:r w:rsidRPr="004918F8">
        <w:rPr>
          <w:rFonts w:ascii="Times New Roman" w:hAnsi="Times New Roman" w:cs="Times New Roman"/>
          <w:sz w:val="24"/>
          <w:szCs w:val="24"/>
        </w:rPr>
        <w:t xml:space="preserve"> прошел месячник трудового воспитания и     профориентации: классные руководители   провели тематические классные часы по этой теме.  Традиционно во всех классах проведены классные часы на тему «Блокадный Ленинград». Классные руководители провели уроки памяти, беседы, классные часы, приуроченные к Международному Дню памяти жертв Холокоста и годовщине освобождения Красной Армией лагеря смерти </w:t>
      </w:r>
      <w:proofErr w:type="spellStart"/>
      <w:r w:rsidRPr="004918F8">
        <w:rPr>
          <w:rFonts w:ascii="Times New Roman" w:hAnsi="Times New Roman" w:cs="Times New Roman"/>
          <w:sz w:val="24"/>
          <w:szCs w:val="24"/>
        </w:rPr>
        <w:t>Аушвиц</w:t>
      </w:r>
      <w:proofErr w:type="spellEnd"/>
      <w:r w:rsidRPr="004918F8">
        <w:rPr>
          <w:rFonts w:ascii="Times New Roman" w:hAnsi="Times New Roman" w:cs="Times New Roman"/>
          <w:sz w:val="24"/>
          <w:szCs w:val="24"/>
        </w:rPr>
        <w:t xml:space="preserve"> (Освенцим). Педагоги рассказали детям о том, какое место занимает тема концлагерей в истории России и Великой Отечественной войне.  Классные часы сопровождались тематическими презентациями. </w:t>
      </w:r>
    </w:p>
    <w:p w14:paraId="74157C3A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</w:t>
      </w:r>
    </w:p>
    <w:p w14:paraId="774BB5B4" w14:textId="27FDB17C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     В </w:t>
      </w:r>
      <w:r w:rsidRPr="004918F8">
        <w:rPr>
          <w:rFonts w:ascii="Times New Roman" w:hAnsi="Times New Roman" w:cs="Times New Roman"/>
          <w:b/>
          <w:bCs/>
          <w:sz w:val="24"/>
          <w:szCs w:val="24"/>
        </w:rPr>
        <w:t xml:space="preserve">феврале </w:t>
      </w:r>
      <w:r w:rsidRPr="004918F8">
        <w:rPr>
          <w:rFonts w:ascii="Times New Roman" w:hAnsi="Times New Roman" w:cs="Times New Roman"/>
          <w:sz w:val="24"/>
          <w:szCs w:val="24"/>
        </w:rPr>
        <w:t xml:space="preserve">классные руководители провели классные часы и беседы по </w:t>
      </w:r>
      <w:proofErr w:type="spellStart"/>
      <w:r w:rsidRPr="004918F8">
        <w:rPr>
          <w:rFonts w:ascii="Times New Roman" w:hAnsi="Times New Roman" w:cs="Times New Roman"/>
          <w:sz w:val="24"/>
          <w:szCs w:val="24"/>
        </w:rPr>
        <w:t>военнопатриотическому</w:t>
      </w:r>
      <w:proofErr w:type="spellEnd"/>
      <w:r w:rsidRPr="004918F8">
        <w:rPr>
          <w:rFonts w:ascii="Times New Roman" w:hAnsi="Times New Roman" w:cs="Times New Roman"/>
          <w:sz w:val="24"/>
          <w:szCs w:val="24"/>
        </w:rPr>
        <w:t xml:space="preserve"> воспитанию, направленные на формирование развитой, социально адаптированной личности, воспитание гражданина и патриота Российской </w:t>
      </w:r>
      <w:r w:rsidRPr="004918F8">
        <w:rPr>
          <w:rFonts w:ascii="Times New Roman" w:hAnsi="Times New Roman" w:cs="Times New Roman"/>
          <w:sz w:val="24"/>
          <w:szCs w:val="24"/>
        </w:rPr>
        <w:lastRenderedPageBreak/>
        <w:t>Федерации. Праздник 23 февраля в школе – хороший повод для воспитания у школьников чувства патриотизма, сопричастности к лучшим традициям своей Родины, формирования у детей гордости за славных защитников Отечества. Это праздник всех, кто стоит на страже нашей Родины. Это праздник настоящих мужчин — смелых и отважных, ловких и надёжных, а также праздник мальчиков, которые вырастут и станут защитниками Отечества.</w:t>
      </w:r>
      <w:r w:rsidR="00264A56">
        <w:rPr>
          <w:rFonts w:ascii="Times New Roman" w:hAnsi="Times New Roman" w:cs="Times New Roman"/>
          <w:sz w:val="24"/>
          <w:szCs w:val="24"/>
        </w:rPr>
        <w:t xml:space="preserve"> Был проведён традиционный смотр строя и песни. Все классы с 1по 11 приняли активное участие в конкурсе инсценировки военно-патриотической песни. </w:t>
      </w:r>
    </w:p>
    <w:p w14:paraId="2E86A551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     В </w:t>
      </w:r>
      <w:r w:rsidRPr="004918F8">
        <w:rPr>
          <w:rFonts w:ascii="Times New Roman" w:hAnsi="Times New Roman" w:cs="Times New Roman"/>
          <w:b/>
          <w:bCs/>
          <w:sz w:val="24"/>
          <w:szCs w:val="24"/>
        </w:rPr>
        <w:t>марте</w:t>
      </w:r>
      <w:r w:rsidRPr="004918F8">
        <w:rPr>
          <w:rFonts w:ascii="Times New Roman" w:hAnsi="Times New Roman" w:cs="Times New Roman"/>
          <w:sz w:val="24"/>
          <w:szCs w:val="24"/>
        </w:rPr>
        <w:t xml:space="preserve"> в рамках месячника</w:t>
      </w:r>
      <w:r w:rsidRPr="004918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918F8">
        <w:rPr>
          <w:rFonts w:ascii="Times New Roman" w:hAnsi="Times New Roman" w:cs="Times New Roman"/>
          <w:sz w:val="24"/>
          <w:szCs w:val="24"/>
        </w:rPr>
        <w:t xml:space="preserve">духовно-нравственного и эстетического воспитания, проведены классные часы, беседы, уроки милосердия и другие мероприятия, направленные на формирование духовно-нравственных качеств личности. В марте прошли классные часы, беседы, воспитательные мероприятия, посвященные Дню </w:t>
      </w:r>
      <w:proofErr w:type="spellStart"/>
      <w:r w:rsidRPr="004918F8">
        <w:rPr>
          <w:rFonts w:ascii="Times New Roman" w:hAnsi="Times New Roman" w:cs="Times New Roman"/>
          <w:sz w:val="24"/>
          <w:szCs w:val="24"/>
        </w:rPr>
        <w:t>Общекрымского</w:t>
      </w:r>
      <w:proofErr w:type="spellEnd"/>
      <w:r w:rsidRPr="004918F8">
        <w:rPr>
          <w:rFonts w:ascii="Times New Roman" w:hAnsi="Times New Roman" w:cs="Times New Roman"/>
          <w:sz w:val="24"/>
          <w:szCs w:val="24"/>
        </w:rPr>
        <w:t xml:space="preserve"> референдума 2014 года и Дню воссоединения Крыма с Россией. </w:t>
      </w:r>
    </w:p>
    <w:p w14:paraId="7E80CFB1" w14:textId="77777777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- </w:t>
      </w:r>
      <w:r w:rsidRPr="004918F8">
        <w:rPr>
          <w:rFonts w:ascii="Times New Roman" w:hAnsi="Times New Roman" w:cs="Times New Roman"/>
          <w:b/>
          <w:bCs/>
          <w:sz w:val="24"/>
          <w:szCs w:val="24"/>
        </w:rPr>
        <w:t xml:space="preserve">Акция "Голубая лента», </w:t>
      </w:r>
      <w:r w:rsidRPr="004918F8">
        <w:rPr>
          <w:rFonts w:ascii="Times New Roman" w:hAnsi="Times New Roman" w:cs="Times New Roman"/>
          <w:sz w:val="24"/>
          <w:szCs w:val="24"/>
        </w:rPr>
        <w:t xml:space="preserve">посвященная Всемирному Дню воды и водных ресурсов. В рамках мероприятия была проведена беседа «Берегите воду!», на которой обсудили вопросы бережного отношения к воде и водным ресурсам, конкурс рисунков. В завершении акции ребята приняли участие в </w:t>
      </w:r>
      <w:proofErr w:type="spellStart"/>
      <w:r w:rsidRPr="004918F8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Pr="004918F8">
        <w:rPr>
          <w:rFonts w:ascii="Times New Roman" w:hAnsi="Times New Roman" w:cs="Times New Roman"/>
          <w:sz w:val="24"/>
          <w:szCs w:val="24"/>
        </w:rPr>
        <w:t>.</w:t>
      </w:r>
    </w:p>
    <w:p w14:paraId="317B1106" w14:textId="04ED773F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b/>
          <w:bCs/>
          <w:sz w:val="24"/>
          <w:szCs w:val="24"/>
        </w:rPr>
        <w:t xml:space="preserve">- Акция «Цветок надежды», </w:t>
      </w:r>
      <w:r w:rsidRPr="004918F8">
        <w:rPr>
          <w:rFonts w:ascii="Times New Roman" w:hAnsi="Times New Roman" w:cs="Times New Roman"/>
          <w:sz w:val="24"/>
          <w:szCs w:val="24"/>
        </w:rPr>
        <w:t>посвященная памяти жертв теракта в «Крокус Сити Холле». Ребята изготовили оригами- цветок Крокуса и прикрепили бумажный цветок на одежду.</w:t>
      </w:r>
    </w:p>
    <w:p w14:paraId="033D7221" w14:textId="5EE9AC90" w:rsidR="0075377E" w:rsidRPr="0075377E" w:rsidRDefault="004918F8" w:rsidP="0075377E">
      <w:pPr>
        <w:pStyle w:val="a4"/>
        <w:jc w:val="both"/>
        <w:rPr>
          <w:rFonts w:ascii="Times New Roman" w:hAnsi="Times New Roman" w:cs="Times New Roman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     В </w:t>
      </w:r>
      <w:r w:rsidRPr="004918F8">
        <w:rPr>
          <w:rFonts w:ascii="Times New Roman" w:hAnsi="Times New Roman" w:cs="Times New Roman"/>
          <w:b/>
          <w:bCs/>
          <w:sz w:val="24"/>
          <w:szCs w:val="24"/>
        </w:rPr>
        <w:t>апреле</w:t>
      </w:r>
      <w:r w:rsidRPr="004918F8">
        <w:rPr>
          <w:rFonts w:ascii="Times New Roman" w:hAnsi="Times New Roman" w:cs="Times New Roman"/>
          <w:sz w:val="24"/>
          <w:szCs w:val="24"/>
        </w:rPr>
        <w:t xml:space="preserve"> все отмечают праздник День космонавтики. В честь этого праздника во всех классах проведены тематические классные часы. Ребята школы приняли активное участие в субботнике по благоустройству школьной территории. </w:t>
      </w:r>
      <w:r w:rsidR="00264A56">
        <w:rPr>
          <w:rFonts w:ascii="Times New Roman" w:hAnsi="Times New Roman" w:cs="Times New Roman"/>
          <w:sz w:val="24"/>
          <w:szCs w:val="24"/>
        </w:rPr>
        <w:t xml:space="preserve">В рамках программы театральная педагогика все классные коллективы </w:t>
      </w:r>
      <w:r w:rsidR="0075377E">
        <w:rPr>
          <w:rFonts w:ascii="Times New Roman" w:hAnsi="Times New Roman" w:cs="Times New Roman"/>
          <w:sz w:val="24"/>
          <w:szCs w:val="24"/>
        </w:rPr>
        <w:t xml:space="preserve">показали свои театральные постановки, </w:t>
      </w:r>
      <w:r w:rsidR="0075377E" w:rsidRPr="0075377E">
        <w:rPr>
          <w:rFonts w:ascii="Times New Roman" w:hAnsi="Times New Roman" w:cs="Times New Roman"/>
        </w:rPr>
        <w:t>посвященны</w:t>
      </w:r>
      <w:r w:rsidR="0075377E">
        <w:rPr>
          <w:rFonts w:ascii="Times New Roman" w:hAnsi="Times New Roman" w:cs="Times New Roman"/>
        </w:rPr>
        <w:t>е</w:t>
      </w:r>
      <w:r w:rsidR="0075377E" w:rsidRPr="0075377E">
        <w:rPr>
          <w:rFonts w:ascii="Times New Roman" w:hAnsi="Times New Roman" w:cs="Times New Roman"/>
        </w:rPr>
        <w:t xml:space="preserve"> 80-й годовщине Победы в Великой Отечественной войне 1941-1945 годов.</w:t>
      </w:r>
    </w:p>
    <w:p w14:paraId="5E29C571" w14:textId="2DF407D0" w:rsidR="004918F8" w:rsidRPr="004918F8" w:rsidRDefault="004918F8" w:rsidP="00264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     В </w:t>
      </w:r>
      <w:r w:rsidRPr="004918F8">
        <w:rPr>
          <w:rFonts w:ascii="Times New Roman" w:hAnsi="Times New Roman" w:cs="Times New Roman"/>
          <w:b/>
          <w:bCs/>
          <w:sz w:val="24"/>
          <w:szCs w:val="24"/>
        </w:rPr>
        <w:t xml:space="preserve">мае </w:t>
      </w:r>
      <w:r w:rsidRPr="004918F8">
        <w:rPr>
          <w:rFonts w:ascii="Times New Roman" w:hAnsi="Times New Roman" w:cs="Times New Roman"/>
          <w:sz w:val="24"/>
          <w:szCs w:val="24"/>
        </w:rPr>
        <w:t>наша страна отмечала великий праздник День Победы. В классах прошли Уроки мужества, классные часы, направленные на воспитание чувства патриотизма, гордости за героическое прошлое нашей Родины, благодарности защитникам Отечества за совершенный подвиг, выражения вечной памяти погибшим. Традиционно к этой дате учащиеся нашей школы приняли участие в акциях «Георгиевская ленточка», «Бессмертный полк»</w:t>
      </w:r>
      <w:r w:rsidR="0075377E">
        <w:rPr>
          <w:rFonts w:ascii="Times New Roman" w:hAnsi="Times New Roman" w:cs="Times New Roman"/>
          <w:sz w:val="24"/>
          <w:szCs w:val="24"/>
        </w:rPr>
        <w:t xml:space="preserve">, «Окна Победы», </w:t>
      </w:r>
      <w:r w:rsidR="00F56517">
        <w:rPr>
          <w:rFonts w:ascii="Times New Roman" w:hAnsi="Times New Roman" w:cs="Times New Roman"/>
          <w:sz w:val="24"/>
          <w:szCs w:val="24"/>
        </w:rPr>
        <w:t>«Победа 80», «Сад Победы».</w:t>
      </w:r>
      <w:r w:rsidR="0075377E">
        <w:rPr>
          <w:rFonts w:ascii="Times New Roman" w:hAnsi="Times New Roman" w:cs="Times New Roman"/>
          <w:sz w:val="24"/>
          <w:szCs w:val="24"/>
        </w:rPr>
        <w:t xml:space="preserve"> </w:t>
      </w:r>
      <w:r w:rsidR="00F56517">
        <w:rPr>
          <w:rFonts w:ascii="Times New Roman" w:hAnsi="Times New Roman" w:cs="Times New Roman"/>
          <w:sz w:val="24"/>
          <w:szCs w:val="24"/>
        </w:rPr>
        <w:t xml:space="preserve">Команда учащихся 10 класса стала победителем </w:t>
      </w:r>
      <w:r w:rsidR="00F56517" w:rsidRPr="00F56517">
        <w:rPr>
          <w:rFonts w:ascii="Times New Roman" w:hAnsi="Times New Roman" w:cs="Times New Roman"/>
          <w:sz w:val="24"/>
          <w:szCs w:val="24"/>
        </w:rPr>
        <w:t>регионального образовательного проекта "Здесь Родины моей начало...", посвященного 80-й годовщине Победы в Великой Отечественной войне 1941-1945 годов</w:t>
      </w:r>
      <w:r w:rsidR="00F56517">
        <w:rPr>
          <w:rFonts w:ascii="Times New Roman" w:hAnsi="Times New Roman" w:cs="Times New Roman"/>
          <w:sz w:val="24"/>
          <w:szCs w:val="24"/>
        </w:rPr>
        <w:t xml:space="preserve">. </w:t>
      </w:r>
      <w:r w:rsidR="00F56517" w:rsidRPr="00F56517">
        <w:rPr>
          <w:rFonts w:ascii="Times New Roman" w:hAnsi="Times New Roman" w:cs="Times New Roman"/>
          <w:sz w:val="24"/>
          <w:szCs w:val="24"/>
        </w:rPr>
        <w:t>Команд</w:t>
      </w:r>
      <w:r w:rsidR="00F56517">
        <w:rPr>
          <w:rFonts w:ascii="Times New Roman" w:hAnsi="Times New Roman" w:cs="Times New Roman"/>
          <w:sz w:val="24"/>
          <w:szCs w:val="24"/>
        </w:rPr>
        <w:t>а</w:t>
      </w:r>
      <w:r w:rsidR="00F56517" w:rsidRPr="00F56517">
        <w:rPr>
          <w:rFonts w:ascii="Times New Roman" w:hAnsi="Times New Roman" w:cs="Times New Roman"/>
          <w:sz w:val="24"/>
          <w:szCs w:val="24"/>
        </w:rPr>
        <w:t xml:space="preserve"> в течение 2024/2025 учебного года ежемесячно (с октября по май) совершал</w:t>
      </w:r>
      <w:r w:rsidR="00F56517">
        <w:rPr>
          <w:rFonts w:ascii="Times New Roman" w:hAnsi="Times New Roman" w:cs="Times New Roman"/>
          <w:sz w:val="24"/>
          <w:szCs w:val="24"/>
        </w:rPr>
        <w:t>а</w:t>
      </w:r>
      <w:r w:rsidR="00F56517" w:rsidRPr="00F56517">
        <w:rPr>
          <w:rFonts w:ascii="Times New Roman" w:hAnsi="Times New Roman" w:cs="Times New Roman"/>
          <w:sz w:val="24"/>
          <w:szCs w:val="24"/>
        </w:rPr>
        <w:t xml:space="preserve"> путешествия (поход/экскурсия) по историческим и памятным местам Липецкой области, связанным с Великой Отечественной войной; принимал</w:t>
      </w:r>
      <w:r w:rsidR="00F56517">
        <w:rPr>
          <w:rFonts w:ascii="Times New Roman" w:hAnsi="Times New Roman" w:cs="Times New Roman"/>
          <w:sz w:val="24"/>
          <w:szCs w:val="24"/>
        </w:rPr>
        <w:t>а</w:t>
      </w:r>
      <w:r w:rsidR="00F56517" w:rsidRPr="00F56517">
        <w:rPr>
          <w:rFonts w:ascii="Times New Roman" w:hAnsi="Times New Roman" w:cs="Times New Roman"/>
          <w:sz w:val="24"/>
          <w:szCs w:val="24"/>
        </w:rPr>
        <w:t xml:space="preserve"> участие в беседах, викторинах, акциях, встречах с родственниками земляков - участников Великой Отечественной войны</w:t>
      </w:r>
      <w:r w:rsidR="00F56517">
        <w:rPr>
          <w:rFonts w:ascii="Times New Roman" w:hAnsi="Times New Roman" w:cs="Times New Roman"/>
          <w:sz w:val="24"/>
          <w:szCs w:val="24"/>
        </w:rPr>
        <w:t xml:space="preserve">. </w:t>
      </w:r>
      <w:r w:rsidR="0075377E" w:rsidRPr="0075377E">
        <w:rPr>
          <w:rFonts w:ascii="Times New Roman" w:hAnsi="Times New Roman" w:cs="Times New Roman"/>
          <w:sz w:val="24"/>
          <w:szCs w:val="24"/>
        </w:rPr>
        <w:t xml:space="preserve">В преддверии празднования Дня Победы в лицее прошел торжественный концерт, посвященный 80-й годовщине Победы в Великой Отечественной войне 1941-1945- х годов. В концертную программу вошли музыкальные композиции "Если завтра война", "Солдаты ушедшей войны", "Русские идут". Участники концерта читали стихи, показывали театральные постановки "Чулочки", "На привале" и "А зори здесь тихие". </w:t>
      </w:r>
      <w:r w:rsidR="0075377E">
        <w:rPr>
          <w:rFonts w:ascii="Times New Roman" w:hAnsi="Times New Roman" w:cs="Times New Roman"/>
          <w:sz w:val="24"/>
          <w:szCs w:val="24"/>
        </w:rPr>
        <w:t xml:space="preserve">Это результат работы МО классных руководителей. </w:t>
      </w:r>
      <w:r w:rsidR="00F56517">
        <w:rPr>
          <w:rFonts w:ascii="Times New Roman" w:hAnsi="Times New Roman" w:cs="Times New Roman"/>
          <w:sz w:val="24"/>
          <w:szCs w:val="24"/>
        </w:rPr>
        <w:t xml:space="preserve">Под руководством классных руководителей все классы приняли активное участие </w:t>
      </w:r>
      <w:r w:rsidR="00F56517" w:rsidRPr="00F56517">
        <w:rPr>
          <w:rFonts w:ascii="Times New Roman" w:hAnsi="Times New Roman" w:cs="Times New Roman"/>
          <w:sz w:val="24"/>
          <w:szCs w:val="24"/>
        </w:rPr>
        <w:t>реализации проекта "С заботой о ветеранах"</w:t>
      </w:r>
      <w:r w:rsidR="00F56517">
        <w:rPr>
          <w:rFonts w:ascii="Times New Roman" w:hAnsi="Times New Roman" w:cs="Times New Roman"/>
          <w:sz w:val="24"/>
          <w:szCs w:val="24"/>
        </w:rPr>
        <w:t>.</w:t>
      </w:r>
    </w:p>
    <w:p w14:paraId="79DBA22B" w14:textId="7E8D1699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</w:t>
      </w:r>
    </w:p>
    <w:p w14:paraId="79E93FFB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     В этом учебном году, как и в прошлом много внимания уделялось безопасности жизнедеятельности.  На еженедельных линейках классные руководители выступили с информацией, разрабатывали памятки.</w:t>
      </w:r>
    </w:p>
    <w:p w14:paraId="044883D6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Были освещены следующие вопросы: </w:t>
      </w:r>
    </w:p>
    <w:p w14:paraId="6CF661C3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- Школа-территория безопасности. Правила поведения обучающихся во время пребывания в образовательной организации (учреждении), профилактика правонарушений. </w:t>
      </w:r>
    </w:p>
    <w:p w14:paraId="0B7AE8C1" w14:textId="05DC7A3A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- Профилактика детского дорожно- транспортного травматизма, правила поведения в транспорте, на автодорогах и железных дорогах. </w:t>
      </w:r>
    </w:p>
    <w:p w14:paraId="053FF7B4" w14:textId="7649B75E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lastRenderedPageBreak/>
        <w:t>- Алгоритм действий в результате возникновения чрезвычайных ситуаций террористического действия. </w:t>
      </w:r>
    </w:p>
    <w:p w14:paraId="020E61BA" w14:textId="050C891D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- Правонарушение, преступление и подросток. Профилактика экстремистских проявлений в молодежной среде и асоциального поведения подростков. </w:t>
      </w:r>
    </w:p>
    <w:p w14:paraId="7CC7CBEC" w14:textId="4CF4C9AB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- Профилактика употребления алкогольных и наркотических веществ, суицидального поведения среди обучающихся. </w:t>
      </w:r>
    </w:p>
    <w:p w14:paraId="17E71526" w14:textId="65E97E6F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- Противодействие экстремистской деятельности. Недопущение участие несовершеннолетних в данной структуре. </w:t>
      </w:r>
    </w:p>
    <w:p w14:paraId="17231951" w14:textId="49A455F2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- Пожарная безопасность в школе и дома. Профилактика детского травматизма от взрывоопасных предметов. </w:t>
      </w:r>
    </w:p>
    <w:p w14:paraId="388EE8FB" w14:textId="4081F4CA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- Правила поведения в зимний период (опасность обморожения, воздействия низких температур, гололед, тонкий лед на водных объектах, опасности схода снега (наледи) с кровель, падения сосулек). </w:t>
      </w:r>
    </w:p>
    <w:p w14:paraId="5D8CB3A2" w14:textId="5498B4FC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- Профилактика вредного влияние на психику обучающихся социальных сетей и некоторых Интернет-ресурсов. </w:t>
      </w:r>
    </w:p>
    <w:p w14:paraId="79D42E81" w14:textId="01640BF4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- Правила эксплуатации бытовых электроприборов. </w:t>
      </w:r>
    </w:p>
    <w:p w14:paraId="5C091734" w14:textId="762B5266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- Правила безопасного поведения в жизни. Правила поведения при общении с незнакомыми людьми. Современные молодежные течения и увлечения. </w:t>
      </w:r>
    </w:p>
    <w:p w14:paraId="255AAC62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- Правила пожарной безопасности, алгоритм действий при возникновении пожаров. </w:t>
      </w:r>
    </w:p>
    <w:p w14:paraId="1EDEC88F" w14:textId="77050D30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- Правила поведения на воде, вблизи водоемов. </w:t>
      </w:r>
    </w:p>
    <w:p w14:paraId="63C0DDF4" w14:textId="17D7D2AA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- Безопасные каникулы. Правила поведения учащихся во время каникул. </w:t>
      </w:r>
    </w:p>
    <w:p w14:paraId="790FC8D5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</w:t>
      </w:r>
    </w:p>
    <w:p w14:paraId="6D98827F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Также классные руководители подготовили и провели тематические линейки, посвященные памятным датам нашей страны.</w:t>
      </w:r>
    </w:p>
    <w:p w14:paraId="560CFEBC" w14:textId="37C1F4B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- День окончания Второй мировой войны, День солидарности в борьбе с терроризмом.  </w:t>
      </w:r>
    </w:p>
    <w:p w14:paraId="4B95610A" w14:textId="26D5D425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- Международный день пожилых людей. </w:t>
      </w:r>
    </w:p>
    <w:p w14:paraId="3CB8A84E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- День памяти погибших при исполнении служебных обязанностей сотрудников органов  </w:t>
      </w:r>
    </w:p>
    <w:p w14:paraId="131D92DA" w14:textId="743843BD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   внутренних дел России. </w:t>
      </w:r>
    </w:p>
    <w:p w14:paraId="709778DA" w14:textId="60C42342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- День Государственного герба Российской Федерации</w:t>
      </w:r>
      <w:r w:rsidR="00F56517">
        <w:rPr>
          <w:rFonts w:ascii="Times New Roman" w:hAnsi="Times New Roman" w:cs="Times New Roman"/>
          <w:sz w:val="24"/>
          <w:szCs w:val="24"/>
        </w:rPr>
        <w:t>.</w:t>
      </w:r>
    </w:p>
    <w:p w14:paraId="7E044438" w14:textId="5F89744A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- День Героев Отечества. </w:t>
      </w:r>
    </w:p>
    <w:p w14:paraId="04BA1075" w14:textId="373F2881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- День Конституции Российской Федерации. </w:t>
      </w:r>
    </w:p>
    <w:p w14:paraId="71161292" w14:textId="0D01ACBE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- День снятия блокады Ленинграда. </w:t>
      </w:r>
    </w:p>
    <w:p w14:paraId="2675AA7A" w14:textId="0E2CFF94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- День разгрома советскими войсками немецко-фашистских войск в Сталинградской битве. </w:t>
      </w:r>
    </w:p>
    <w:p w14:paraId="7ADFCFBC" w14:textId="36972884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- День памяти о россиянах, исполнявших служебный долг за пределами Отечества. </w:t>
      </w:r>
    </w:p>
    <w:p w14:paraId="77316A70" w14:textId="5FFA2F56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- День воссоединения Крыма с Россией. </w:t>
      </w:r>
    </w:p>
    <w:p w14:paraId="3DCD305E" w14:textId="1BF6D8DA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- День космонавтики. </w:t>
      </w:r>
    </w:p>
    <w:p w14:paraId="03C54C5C" w14:textId="67E9D82B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- День детских общественных организаций России. </w:t>
      </w:r>
    </w:p>
    <w:p w14:paraId="430F2077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</w:t>
      </w:r>
    </w:p>
    <w:p w14:paraId="365D542A" w14:textId="77777777" w:rsidR="004918F8" w:rsidRPr="004918F8" w:rsidRDefault="004918F8" w:rsidP="00AB0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     Классные руководители способны найти союз с ребятами, умеют добиваться оптимальных результатов в достижении воспитательных целей и задач, а также считаются с потребностями и интересами детей при планировании своей работы. Периодически классные руководители напоминают учащимся правила внутреннего распорядка, их права и обязанности, проводят инструктажи по технике безопасности. В повседневной деятельности с коллективом, с отдельными учащимися преподаватели стремятся воспитывать у учащихся культуру поведения, речи, формировать чувство прекрасного, образного мышления </w:t>
      </w:r>
    </w:p>
    <w:p w14:paraId="3572AE6B" w14:textId="77777777" w:rsidR="004918F8" w:rsidRPr="004918F8" w:rsidRDefault="004918F8" w:rsidP="00AB0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     В процессе своей деятельности классные руководители активно сотрудничают с учителями предметниками, психологом школы, социальным педагогом, библиотекарем школы, воспитателями, что дало возможность своевременно доносить информацию от классного руководителя до родителей учащихся школы. В течение всего учебного года велся контроль за посещаемостью учащимися школы учебных занятий, по организации </w:t>
      </w:r>
      <w:r w:rsidRPr="004918F8">
        <w:rPr>
          <w:rFonts w:ascii="Times New Roman" w:hAnsi="Times New Roman" w:cs="Times New Roman"/>
          <w:sz w:val="24"/>
          <w:szCs w:val="24"/>
        </w:rPr>
        <w:lastRenderedPageBreak/>
        <w:t xml:space="preserve">времени детей во внеурочное время. Все учащиеся   посещают   различные   кружки   и коррекционные занятия. Регулярно на классных часах обсуждались вопросы поведения и учёбы учащихся. В текущем учебном году классные руководители продолжили профилактическую работу с учащимися по предупреждению пропусков без уважительных причин. Беседы классных руководителей с ребятами по поводу внешнего вида, формы, сменной обуви, дисциплины, контроль за посещаемостью дали положительные результаты, и, хотя еще не все ребята соблюдают эти правила, в целом положение улучшается.  </w:t>
      </w:r>
    </w:p>
    <w:p w14:paraId="0B9A0C93" w14:textId="77777777" w:rsidR="004918F8" w:rsidRPr="004918F8" w:rsidRDefault="004918F8" w:rsidP="00AB0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</w:t>
      </w:r>
    </w:p>
    <w:p w14:paraId="2FE124BE" w14:textId="77777777" w:rsidR="004918F8" w:rsidRPr="004918F8" w:rsidRDefault="004918F8" w:rsidP="00AB0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    Одним из важнейших социальных институтов воспитания является семья. Работа классного руководителя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психофизических особенностей, организацию помощи в обучении, физическом и духовном развитии самостоятельного гражданина. С этой целью классные руководители проводили родительские собрания, индивидуальные беседы с родителями, анкетирование, консультации, взаимодействие с родительским комитетом класса.   Педагоги проводили работу с родителями посредством мессенджеров (</w:t>
      </w:r>
      <w:proofErr w:type="spellStart"/>
      <w:r w:rsidRPr="004918F8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918F8">
        <w:rPr>
          <w:rFonts w:ascii="Times New Roman" w:hAnsi="Times New Roman" w:cs="Times New Roman"/>
          <w:sz w:val="24"/>
          <w:szCs w:val="24"/>
        </w:rPr>
        <w:t xml:space="preserve">, Телеграмм, </w:t>
      </w:r>
      <w:proofErr w:type="spellStart"/>
      <w:r w:rsidRPr="004918F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4918F8">
        <w:rPr>
          <w:rFonts w:ascii="Times New Roman" w:hAnsi="Times New Roman" w:cs="Times New Roman"/>
          <w:sz w:val="24"/>
          <w:szCs w:val="24"/>
        </w:rPr>
        <w:t xml:space="preserve">, сайт ОУ, родительский чат) размещали информацию для обучающихся и их родителей: </w:t>
      </w:r>
    </w:p>
    <w:p w14:paraId="6B4B4F7C" w14:textId="77777777" w:rsidR="004918F8" w:rsidRPr="004918F8" w:rsidRDefault="004918F8" w:rsidP="00AB0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• О мерах безопасного поведения </w:t>
      </w:r>
    </w:p>
    <w:p w14:paraId="4335264F" w14:textId="77777777" w:rsidR="004918F8" w:rsidRPr="004918F8" w:rsidRDefault="004918F8" w:rsidP="00AB0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• «Требования и меры безопасности ПДД».</w:t>
      </w:r>
    </w:p>
    <w:p w14:paraId="690B6BA7" w14:textId="77777777" w:rsidR="004918F8" w:rsidRPr="004918F8" w:rsidRDefault="004918F8" w:rsidP="00AB0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• «Правила поведения у воды». </w:t>
      </w:r>
    </w:p>
    <w:p w14:paraId="762DE664" w14:textId="77777777" w:rsidR="004918F8" w:rsidRPr="004918F8" w:rsidRDefault="004918F8" w:rsidP="00AB0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• «Профилактика падения детей из окон»</w:t>
      </w:r>
    </w:p>
    <w:p w14:paraId="59EC8CC7" w14:textId="77777777" w:rsidR="004918F8" w:rsidRPr="004918F8" w:rsidRDefault="004918F8" w:rsidP="00AB0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• Правила Пожарной, антитеррористической безопасности. </w:t>
      </w:r>
    </w:p>
    <w:p w14:paraId="62E19145" w14:textId="77777777" w:rsidR="004918F8" w:rsidRPr="004918F8" w:rsidRDefault="004918F8" w:rsidP="00AB076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Правила поведения дома, на улице.</w:t>
      </w:r>
    </w:p>
    <w:p w14:paraId="028F0240" w14:textId="77777777" w:rsidR="004918F8" w:rsidRPr="004918F8" w:rsidRDefault="004918F8" w:rsidP="00AB076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Правила безопасного поведения на каникулах.</w:t>
      </w:r>
    </w:p>
    <w:p w14:paraId="4356003B" w14:textId="77777777" w:rsidR="004918F8" w:rsidRPr="004918F8" w:rsidRDefault="004918F8" w:rsidP="00AB0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</w:t>
      </w:r>
    </w:p>
    <w:p w14:paraId="5553AD01" w14:textId="77777777" w:rsidR="004918F8" w:rsidRPr="004918F8" w:rsidRDefault="004918F8" w:rsidP="00AB0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</w:t>
      </w:r>
    </w:p>
    <w:p w14:paraId="0620DA7B" w14:textId="77777777" w:rsidR="004918F8" w:rsidRPr="004918F8" w:rsidRDefault="004918F8" w:rsidP="00AB0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    Классные руководители так как они еще являются учителями-предметниками приняли активное участие в предметные недели «Калейдоскоп профессий</w:t>
      </w:r>
      <w:r w:rsidRPr="004918F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918F8">
        <w:rPr>
          <w:rFonts w:ascii="Times New Roman" w:hAnsi="Times New Roman" w:cs="Times New Roman"/>
          <w:sz w:val="24"/>
          <w:szCs w:val="24"/>
        </w:rPr>
        <w:t>, совместная неделя МО учителей старших и младших классов. </w:t>
      </w:r>
    </w:p>
    <w:p w14:paraId="08398DDE" w14:textId="6C748FA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 </w:t>
      </w:r>
    </w:p>
    <w:p w14:paraId="23042404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На протяжении всего учебного года классные руководители со своими коллективами участвовали в мероприятиях для участников Специальной военной операции: </w:t>
      </w:r>
    </w:p>
    <w:p w14:paraId="70E660ED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- Акция «Письмо солдату» писали письма в поддержку военнослужащих Российский Армии. –Акция «Новогодний привет из детства», оформляли сладкие подарки для наших солдат.</w:t>
      </w:r>
    </w:p>
    <w:p w14:paraId="51215C22" w14:textId="6E10B673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- </w:t>
      </w:r>
      <w:r w:rsidR="00AB0763" w:rsidRPr="004918F8">
        <w:rPr>
          <w:rFonts w:ascii="Times New Roman" w:hAnsi="Times New Roman" w:cs="Times New Roman"/>
          <w:sz w:val="24"/>
          <w:szCs w:val="24"/>
        </w:rPr>
        <w:t>В мероприятиях,</w:t>
      </w:r>
      <w:r w:rsidRPr="004918F8">
        <w:rPr>
          <w:rFonts w:ascii="Times New Roman" w:hAnsi="Times New Roman" w:cs="Times New Roman"/>
          <w:sz w:val="24"/>
          <w:szCs w:val="24"/>
        </w:rPr>
        <w:t xml:space="preserve"> приуроченных </w:t>
      </w:r>
      <w:r w:rsidR="00AB0763" w:rsidRPr="004918F8">
        <w:rPr>
          <w:rFonts w:ascii="Times New Roman" w:hAnsi="Times New Roman" w:cs="Times New Roman"/>
          <w:sz w:val="24"/>
          <w:szCs w:val="24"/>
        </w:rPr>
        <w:t>Великой Победе,</w:t>
      </w:r>
      <w:r w:rsidRPr="004918F8">
        <w:rPr>
          <w:rFonts w:ascii="Times New Roman" w:hAnsi="Times New Roman" w:cs="Times New Roman"/>
          <w:sz w:val="24"/>
          <w:szCs w:val="24"/>
        </w:rPr>
        <w:t xml:space="preserve"> писали письма ветеранам Великой Отечественной войны. </w:t>
      </w:r>
    </w:p>
    <w:p w14:paraId="07D85DE5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Такие мероприятия воспитывают наше подрастающее поколение настоящими патриотами!</w:t>
      </w:r>
    </w:p>
    <w:p w14:paraId="1296CFFE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</w:t>
      </w:r>
    </w:p>
    <w:p w14:paraId="4B9E0A90" w14:textId="539E8846" w:rsidR="004918F8" w:rsidRPr="004918F8" w:rsidRDefault="004918F8" w:rsidP="00AB07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    В текущем учебном году классные руководители </w:t>
      </w:r>
      <w:r w:rsidR="00AB0763">
        <w:rPr>
          <w:rFonts w:ascii="Times New Roman" w:hAnsi="Times New Roman" w:cs="Times New Roman"/>
          <w:sz w:val="24"/>
          <w:szCs w:val="24"/>
        </w:rPr>
        <w:t>11, 10, 9а, 8г, 6б классов стали активными участниками программы «Билет в будущее»</w:t>
      </w:r>
    </w:p>
    <w:p w14:paraId="15B995D5" w14:textId="16A9A5B8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    Особое место в деятельности классного руководителя занимает классный час — форма организации процесса непосредственного общения педагога и воспитанников, в ходе которого могут подниматься и решаться важные моральные, нравственные и этические проблемы.</w:t>
      </w:r>
    </w:p>
    <w:p w14:paraId="5A56BAA5" w14:textId="1A77FB90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     С 1 сентября 2022 года </w:t>
      </w:r>
      <w:proofErr w:type="spellStart"/>
      <w:r w:rsidRPr="004918F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918F8">
        <w:rPr>
          <w:rFonts w:ascii="Times New Roman" w:hAnsi="Times New Roman" w:cs="Times New Roman"/>
          <w:sz w:val="24"/>
          <w:szCs w:val="24"/>
        </w:rPr>
        <w:t xml:space="preserve"> России запустил в школах страны проект «Разговоры о важном». Они проходят каждый понедельник.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</w:t>
      </w:r>
      <w:r w:rsidRPr="004918F8">
        <w:rPr>
          <w:rFonts w:ascii="Times New Roman" w:hAnsi="Times New Roman" w:cs="Times New Roman"/>
          <w:sz w:val="24"/>
          <w:szCs w:val="24"/>
        </w:rPr>
        <w:lastRenderedPageBreak/>
        <w:t>культуре поведения, доброжелательным отношением к окружающим и ответственным отношением к собственным поступкам.</w:t>
      </w:r>
    </w:p>
    <w:p w14:paraId="4C4343FA" w14:textId="4B7E74F1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    С сентября 2023 года </w:t>
      </w:r>
      <w:proofErr w:type="spellStart"/>
      <w:r w:rsidRPr="004918F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918F8">
        <w:rPr>
          <w:rFonts w:ascii="Times New Roman" w:hAnsi="Times New Roman" w:cs="Times New Roman"/>
          <w:sz w:val="24"/>
          <w:szCs w:val="24"/>
        </w:rPr>
        <w:t xml:space="preserve"> России запустил в школах страны </w:t>
      </w:r>
      <w:proofErr w:type="spellStart"/>
      <w:r w:rsidRPr="004918F8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4918F8">
        <w:rPr>
          <w:rFonts w:ascii="Times New Roman" w:hAnsi="Times New Roman" w:cs="Times New Roman"/>
          <w:sz w:val="24"/>
          <w:szCs w:val="24"/>
        </w:rPr>
        <w:t xml:space="preserve"> проект «Россия – Мои горизонты». Он проходил для обучающихся </w:t>
      </w:r>
      <w:r w:rsidR="00AB0763">
        <w:rPr>
          <w:rFonts w:ascii="Times New Roman" w:hAnsi="Times New Roman" w:cs="Times New Roman"/>
          <w:sz w:val="24"/>
          <w:szCs w:val="24"/>
        </w:rPr>
        <w:t>1</w:t>
      </w:r>
      <w:r w:rsidRPr="004918F8">
        <w:rPr>
          <w:rFonts w:ascii="Times New Roman" w:hAnsi="Times New Roman" w:cs="Times New Roman"/>
          <w:sz w:val="24"/>
          <w:szCs w:val="24"/>
        </w:rPr>
        <w:t>-</w:t>
      </w:r>
      <w:r w:rsidR="00AB0763">
        <w:rPr>
          <w:rFonts w:ascii="Times New Roman" w:hAnsi="Times New Roman" w:cs="Times New Roman"/>
          <w:sz w:val="24"/>
          <w:szCs w:val="24"/>
        </w:rPr>
        <w:t>11</w:t>
      </w:r>
      <w:r w:rsidRPr="004918F8">
        <w:rPr>
          <w:rFonts w:ascii="Times New Roman" w:hAnsi="Times New Roman" w:cs="Times New Roman"/>
          <w:sz w:val="24"/>
          <w:szCs w:val="24"/>
        </w:rPr>
        <w:t xml:space="preserve"> классов каждый четверг, в формате классного часа и</w:t>
      </w:r>
      <w:r w:rsidR="00AB0763">
        <w:rPr>
          <w:rFonts w:ascii="Times New Roman" w:hAnsi="Times New Roman" w:cs="Times New Roman"/>
          <w:sz w:val="24"/>
          <w:szCs w:val="24"/>
        </w:rPr>
        <w:t xml:space="preserve"> </w:t>
      </w:r>
      <w:r w:rsidRPr="004918F8">
        <w:rPr>
          <w:rFonts w:ascii="Times New Roman" w:hAnsi="Times New Roman" w:cs="Times New Roman"/>
          <w:sz w:val="24"/>
          <w:szCs w:val="24"/>
        </w:rPr>
        <w:t xml:space="preserve">является частью обязательной внеурочной деятельности. Основной целью проекта является формирование готовности к профессиональному самоопределению. Все занятия посвящены знакомству детей с особенностями разных профессий. </w:t>
      </w:r>
    </w:p>
    <w:p w14:paraId="4B93A736" w14:textId="70C422BF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    Классными руководителями в течение учебного года оформлялась документация, накапливались сведения об учащихся, писались характеристики, разработки мероприятий выкладывались на сайте школы-интерната, принимали активное участие в работе педагогических советов</w:t>
      </w:r>
      <w:r w:rsidR="00AB0763">
        <w:rPr>
          <w:rFonts w:ascii="Times New Roman" w:hAnsi="Times New Roman" w:cs="Times New Roman"/>
          <w:sz w:val="24"/>
          <w:szCs w:val="24"/>
        </w:rPr>
        <w:t>.</w:t>
      </w:r>
      <w:r w:rsidRPr="00491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CCCA1" w14:textId="77777777" w:rsidR="004918F8" w:rsidRPr="004918F8" w:rsidRDefault="004918F8" w:rsidP="00AB0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     Анализируя работу </w:t>
      </w:r>
      <w:bookmarkStart w:id="2" w:name="_Hlk135070968"/>
      <w:r w:rsidRPr="004918F8">
        <w:rPr>
          <w:rFonts w:ascii="Times New Roman" w:hAnsi="Times New Roman" w:cs="Times New Roman"/>
          <w:sz w:val="24"/>
          <w:szCs w:val="24"/>
        </w:rPr>
        <w:t xml:space="preserve">методического объединения, </w:t>
      </w:r>
      <w:bookmarkEnd w:id="2"/>
      <w:r w:rsidRPr="004918F8">
        <w:rPr>
          <w:rFonts w:ascii="Times New Roman" w:hAnsi="Times New Roman" w:cs="Times New Roman"/>
          <w:sz w:val="24"/>
          <w:szCs w:val="24"/>
        </w:rPr>
        <w:t xml:space="preserve">следует отметить, что МО классных руководителей работает над созданием системы обучения и воспитания,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воспитания и обучения учащихся. Большое внимание уделяется формированию у учащихся навыков творческой деятельности, развитию </w:t>
      </w:r>
      <w:proofErr w:type="spellStart"/>
      <w:r w:rsidRPr="004918F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918F8">
        <w:rPr>
          <w:rFonts w:ascii="Times New Roman" w:hAnsi="Times New Roman" w:cs="Times New Roman"/>
          <w:sz w:val="24"/>
          <w:szCs w:val="24"/>
        </w:rPr>
        <w:t xml:space="preserve"> навыков, сохранению и поддержанию </w:t>
      </w:r>
      <w:proofErr w:type="spellStart"/>
      <w:r w:rsidRPr="004918F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918F8">
        <w:rPr>
          <w:rFonts w:ascii="Times New Roman" w:hAnsi="Times New Roman" w:cs="Times New Roman"/>
          <w:sz w:val="24"/>
          <w:szCs w:val="24"/>
        </w:rPr>
        <w:t xml:space="preserve"> образовательной среды.  Классные руководители организовывали и проводили много интересных и познавательных мероприятий, проводили целенаправленную систематическую работу с родителями учащихся, родительским комитетом.  </w:t>
      </w:r>
    </w:p>
    <w:p w14:paraId="0C9312A9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</w:t>
      </w:r>
    </w:p>
    <w:p w14:paraId="013F8C87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    Исходя из выше сказанного можно определить задачи на следующий учебный год.</w:t>
      </w:r>
    </w:p>
    <w:p w14:paraId="7DFED42E" w14:textId="5406CE9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В 202</w:t>
      </w:r>
      <w:r w:rsidR="00AB0763">
        <w:rPr>
          <w:rFonts w:ascii="Times New Roman" w:hAnsi="Times New Roman" w:cs="Times New Roman"/>
          <w:sz w:val="24"/>
          <w:szCs w:val="24"/>
        </w:rPr>
        <w:t>5</w:t>
      </w:r>
      <w:r w:rsidRPr="004918F8">
        <w:rPr>
          <w:rFonts w:ascii="Times New Roman" w:hAnsi="Times New Roman" w:cs="Times New Roman"/>
          <w:sz w:val="24"/>
          <w:szCs w:val="24"/>
        </w:rPr>
        <w:t>-202</w:t>
      </w:r>
      <w:r w:rsidR="00AB0763">
        <w:rPr>
          <w:rFonts w:ascii="Times New Roman" w:hAnsi="Times New Roman" w:cs="Times New Roman"/>
          <w:sz w:val="24"/>
          <w:szCs w:val="24"/>
        </w:rPr>
        <w:t>6</w:t>
      </w:r>
      <w:r w:rsidRPr="004918F8">
        <w:rPr>
          <w:rFonts w:ascii="Times New Roman" w:hAnsi="Times New Roman" w:cs="Times New Roman"/>
          <w:sz w:val="24"/>
          <w:szCs w:val="24"/>
        </w:rPr>
        <w:t xml:space="preserve">учебном году следует: </w:t>
      </w:r>
    </w:p>
    <w:p w14:paraId="341EF14F" w14:textId="77777777" w:rsidR="004918F8" w:rsidRPr="004918F8" w:rsidRDefault="004918F8" w:rsidP="004918F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продолжить работу по совершенствованию методики повышения эффективности проведения всех видов воспитательных занятий,  </w:t>
      </w:r>
    </w:p>
    <w:p w14:paraId="221C27D0" w14:textId="77777777" w:rsidR="004918F8" w:rsidRPr="004918F8" w:rsidRDefault="004918F8" w:rsidP="004918F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активнее вести работу с учащимися, направленную на укрепление их здоровья и формирование здорового образа жизни, на профилактику детского дорожно-транспортного травматизма, на профилактику правонарушений среди несовершеннолетних, </w:t>
      </w:r>
    </w:p>
    <w:p w14:paraId="2D300E50" w14:textId="77777777" w:rsidR="004918F8" w:rsidRPr="004918F8" w:rsidRDefault="004918F8" w:rsidP="004918F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продолжить воспитывать у учащихся нравственные качества, толерантность, чувства патриотизма и гражданственности.  </w:t>
      </w:r>
    </w:p>
    <w:p w14:paraId="27A1CBEF" w14:textId="77777777" w:rsidR="004918F8" w:rsidRPr="004918F8" w:rsidRDefault="004918F8" w:rsidP="004918F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взаимодействовать со всеми участниками образовательной деятельности с целью реализации единых подходов в решении образовательно-коррекционных задач. </w:t>
      </w:r>
    </w:p>
    <w:p w14:paraId="0519647F" w14:textId="77777777" w:rsidR="004918F8" w:rsidRPr="004918F8" w:rsidRDefault="004918F8" w:rsidP="004918F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привлекать родителей к организации проводимых классных и общешкольных мероприятий, </w:t>
      </w:r>
    </w:p>
    <w:p w14:paraId="3A31195B" w14:textId="77777777" w:rsidR="004918F8" w:rsidRPr="004918F8" w:rsidRDefault="004918F8" w:rsidP="004918F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продолжить работу по развитию школьного самоуправления, </w:t>
      </w:r>
    </w:p>
    <w:p w14:paraId="08A67AE6" w14:textId="77777777" w:rsidR="004918F8" w:rsidRPr="004918F8" w:rsidRDefault="004918F8" w:rsidP="004918F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планы воспитательной работы составлять с учётом особенностей каждого классного коллектива,     </w:t>
      </w:r>
    </w:p>
    <w:p w14:paraId="75C57DED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-   активизировать работу по развитию самоуправления в классном коллективе,</w:t>
      </w:r>
    </w:p>
    <w:p w14:paraId="347CEC07" w14:textId="77777777" w:rsidR="004918F8" w:rsidRPr="004918F8" w:rsidRDefault="004918F8" w:rsidP="004918F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продолжить индивидуальную работу с детьми «группы риска».    </w:t>
      </w:r>
    </w:p>
    <w:p w14:paraId="377796FE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</w:t>
      </w:r>
    </w:p>
    <w:p w14:paraId="01E86EEF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    Решение этих задач будет способствовать достижению основной цели —</w:t>
      </w:r>
    </w:p>
    <w:p w14:paraId="4CF48670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 xml:space="preserve">профессиональному росту классных руководителей. На основании выше сказанного работу методического объединения классных руководителей можно признать удовлетворительной. </w:t>
      </w:r>
    </w:p>
    <w:p w14:paraId="5BD658B2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</w:t>
      </w:r>
    </w:p>
    <w:p w14:paraId="4915859F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</w:t>
      </w:r>
    </w:p>
    <w:p w14:paraId="59B4003F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</w:t>
      </w:r>
    </w:p>
    <w:p w14:paraId="697A68C5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</w:t>
      </w:r>
    </w:p>
    <w:p w14:paraId="18123F63" w14:textId="77777777" w:rsidR="004918F8" w:rsidRPr="004918F8" w:rsidRDefault="004918F8" w:rsidP="00491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918F8">
        <w:rPr>
          <w:rFonts w:ascii="Times New Roman" w:hAnsi="Times New Roman" w:cs="Times New Roman"/>
          <w:sz w:val="24"/>
          <w:szCs w:val="24"/>
        </w:rPr>
        <w:t> </w:t>
      </w:r>
    </w:p>
    <w:p w14:paraId="180F540C" w14:textId="77777777" w:rsidR="00663F9F" w:rsidRPr="00907506" w:rsidRDefault="00663F9F" w:rsidP="0082019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63F9F" w:rsidRPr="0090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F51"/>
    <w:multiLevelType w:val="multilevel"/>
    <w:tmpl w:val="5BD2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62A47"/>
    <w:multiLevelType w:val="multilevel"/>
    <w:tmpl w:val="3856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332CD"/>
    <w:multiLevelType w:val="multilevel"/>
    <w:tmpl w:val="35F8F2F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5D4EEF"/>
    <w:multiLevelType w:val="multilevel"/>
    <w:tmpl w:val="C6BC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200D7"/>
    <w:multiLevelType w:val="hybridMultilevel"/>
    <w:tmpl w:val="7F7E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1275A"/>
    <w:multiLevelType w:val="multilevel"/>
    <w:tmpl w:val="E7F2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583A4B"/>
    <w:multiLevelType w:val="hybridMultilevel"/>
    <w:tmpl w:val="EBD6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61384"/>
    <w:multiLevelType w:val="hybridMultilevel"/>
    <w:tmpl w:val="CC3CC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8195E"/>
    <w:multiLevelType w:val="multilevel"/>
    <w:tmpl w:val="D4FA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E054EC"/>
    <w:multiLevelType w:val="multilevel"/>
    <w:tmpl w:val="76DC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63032"/>
    <w:multiLevelType w:val="multilevel"/>
    <w:tmpl w:val="6548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D281B"/>
    <w:multiLevelType w:val="multilevel"/>
    <w:tmpl w:val="82D4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E9"/>
    <w:rsid w:val="00264A56"/>
    <w:rsid w:val="003A0E05"/>
    <w:rsid w:val="004918F8"/>
    <w:rsid w:val="004E31A7"/>
    <w:rsid w:val="00663F9F"/>
    <w:rsid w:val="0075377E"/>
    <w:rsid w:val="00820195"/>
    <w:rsid w:val="00907506"/>
    <w:rsid w:val="00A224E9"/>
    <w:rsid w:val="00AB0763"/>
    <w:rsid w:val="00BB0140"/>
    <w:rsid w:val="00BC29BB"/>
    <w:rsid w:val="00C37DC4"/>
    <w:rsid w:val="00E75217"/>
    <w:rsid w:val="00EA2FB7"/>
    <w:rsid w:val="00EB7F73"/>
    <w:rsid w:val="00F5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016E"/>
  <w15:chartTrackingRefBased/>
  <w15:docId w15:val="{C2914A70-D213-4BBC-96C0-A949C69E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7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06"/>
    <w:pPr>
      <w:ind w:left="720"/>
      <w:contextualSpacing/>
    </w:pPr>
  </w:style>
  <w:style w:type="paragraph" w:styleId="a4">
    <w:name w:val="No Spacing"/>
    <w:uiPriority w:val="1"/>
    <w:qFormat/>
    <w:rsid w:val="0090750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7537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лицей</cp:lastModifiedBy>
  <cp:revision>3</cp:revision>
  <dcterms:created xsi:type="dcterms:W3CDTF">2025-05-13T15:58:00Z</dcterms:created>
  <dcterms:modified xsi:type="dcterms:W3CDTF">2025-05-14T06:38:00Z</dcterms:modified>
</cp:coreProperties>
</file>